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DC" w:rsidRPr="006A7C7B" w:rsidRDefault="00B1661D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 xml:space="preserve">Приложение № </w:t>
      </w:r>
      <w:r w:rsidR="00D57018" w:rsidRPr="006A7C7B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>23</w:t>
      </w:r>
    </w:p>
    <w:p w:rsidR="00AE725B" w:rsidRPr="006A7C7B" w:rsidRDefault="00AE725B">
      <w:pPr>
        <w:keepNext/>
        <w:jc w:val="right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Банковский идентификатор</w:t>
      </w:r>
    </w:p>
    <w:p w:rsidR="002C3BD5" w:rsidRPr="006A7C7B" w:rsidRDefault="002C3BD5" w:rsidP="002C3BD5">
      <w:pPr>
        <w:keepNext/>
        <w:jc w:val="center"/>
        <w:rPr>
          <w:szCs w:val="16"/>
        </w:rPr>
      </w:pPr>
    </w:p>
    <w:p w:rsidR="002C3BD5" w:rsidRPr="006A7C7B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A7C7B">
        <w:rPr>
          <w:rFonts w:ascii="Times New Roman" w:hAnsi="Times New Roman" w:cs="Times New Roman"/>
          <w:b/>
          <w:sz w:val="22"/>
          <w:szCs w:val="22"/>
        </w:rPr>
        <w:t>ФОРМА №</w:t>
      </w:r>
      <w:r w:rsidR="00D57018" w:rsidRPr="006A7C7B">
        <w:rPr>
          <w:rFonts w:ascii="Times New Roman" w:hAnsi="Times New Roman" w:cs="Times New Roman"/>
          <w:b/>
          <w:sz w:val="22"/>
          <w:szCs w:val="22"/>
        </w:rPr>
        <w:t xml:space="preserve"> 23</w:t>
      </w:r>
    </w:p>
    <w:p w:rsidR="002C3BD5" w:rsidRPr="006A7C7B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6A7C7B">
        <w:rPr>
          <w:rFonts w:ascii="Times New Roman" w:hAnsi="Times New Roman" w:cs="Times New Roman"/>
          <w:b/>
          <w:sz w:val="22"/>
          <w:szCs w:val="22"/>
        </w:rPr>
        <w:t xml:space="preserve">(для </w:t>
      </w:r>
      <w:r w:rsidR="009C14F5" w:rsidRPr="006A7C7B">
        <w:rPr>
          <w:rFonts w:ascii="Times New Roman" w:hAnsi="Times New Roman" w:cs="Times New Roman"/>
          <w:b/>
          <w:sz w:val="22"/>
          <w:szCs w:val="22"/>
        </w:rPr>
        <w:t>иностранных граждан</w:t>
      </w:r>
      <w:r w:rsidR="006026A6" w:rsidRPr="006A7C7B">
        <w:rPr>
          <w:rFonts w:ascii="Times New Roman" w:hAnsi="Times New Roman" w:cs="Times New Roman"/>
          <w:b/>
          <w:sz w:val="22"/>
          <w:szCs w:val="22"/>
        </w:rPr>
        <w:t>, поступающих на 1 курс</w:t>
      </w:r>
      <w:r w:rsidR="009C14F5" w:rsidRPr="006A7C7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A7C7B">
        <w:rPr>
          <w:rFonts w:ascii="Times New Roman" w:hAnsi="Times New Roman" w:cs="Times New Roman"/>
          <w:b/>
          <w:sz w:val="22"/>
          <w:szCs w:val="22"/>
        </w:rPr>
        <w:t>очной формы обучения ВО (</w:t>
      </w:r>
      <w:r w:rsidR="00C659B9" w:rsidRPr="006A7C7B">
        <w:rPr>
          <w:rFonts w:ascii="Times New Roman" w:hAnsi="Times New Roman" w:cs="Times New Roman"/>
          <w:b/>
          <w:sz w:val="22"/>
          <w:szCs w:val="22"/>
        </w:rPr>
        <w:t>аспирантура</w:t>
      </w:r>
      <w:r w:rsidRPr="006A7C7B">
        <w:rPr>
          <w:rFonts w:ascii="Times New Roman" w:hAnsi="Times New Roman" w:cs="Times New Roman"/>
          <w:b/>
          <w:sz w:val="22"/>
          <w:szCs w:val="22"/>
        </w:rPr>
        <w:t>))</w:t>
      </w:r>
    </w:p>
    <w:p w:rsidR="002C3BD5" w:rsidRPr="006A7C7B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6A7C7B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7A591A" w:rsidRPr="006A7C7B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по </w:t>
      </w:r>
      <w:r w:rsidR="0012454F" w:rsidRPr="006A7C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основным профессиональным </w:t>
      </w:r>
      <w:r w:rsidRPr="006A7C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образовательн</w:t>
      </w:r>
      <w:r w:rsidR="00071A3D" w:rsidRPr="006A7C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ым</w:t>
      </w:r>
      <w:r w:rsidRPr="006A7C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207FBF" w:rsidRPr="006A7C7B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программ</w:t>
      </w:r>
      <w:r w:rsidR="00071A3D" w:rsidRPr="006A7C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ам </w:t>
      </w:r>
      <w:r w:rsidR="0041137D" w:rsidRPr="006A7C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высшего образования</w:t>
      </w:r>
    </w:p>
    <w:p w:rsidR="004E5BDC" w:rsidRPr="006A7C7B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05414B" w:rsidRPr="006A7C7B">
        <w:tc>
          <w:tcPr>
            <w:tcW w:w="5331" w:type="dxa"/>
            <w:shd w:val="clear" w:color="auto" w:fill="auto"/>
          </w:tcPr>
          <w:p w:rsidR="004E5BDC" w:rsidRPr="006A7C7B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6A7C7B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6A7C7B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6A7C7B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6A7C7B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6A7C7B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6A7C7B">
              <w:rPr>
                <w:sz w:val="22"/>
                <w:szCs w:val="22"/>
              </w:rPr>
              <w:tab/>
              <w:t xml:space="preserve">             </w:t>
            </w:r>
            <w:r w:rsidRPr="006A7C7B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9620FC" w:rsidRPr="006A7C7B" w:rsidRDefault="00BA0408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6A7C7B">
        <w:rPr>
          <w:rFonts w:ascii="Times New Roman" w:hAnsi="Times New Roman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№ 2134 от 13.05.2016 (на бланке серии 90Л01 №0009181 с приложением №____), выданной Федеральной службой по надзору в сфере образования и науки (срок действия – бессрочно), </w:t>
      </w:r>
      <w:r w:rsidR="00C73EB3" w:rsidRPr="006A7C7B">
        <w:rPr>
          <w:rFonts w:ascii="Times New Roman" w:hAnsi="Times New Roman"/>
          <w:sz w:val="22"/>
          <w:szCs w:val="22"/>
        </w:rPr>
        <w:t xml:space="preserve"> именуемое в дальнейшем «Исполнитель», в лице _____________ </w:t>
      </w:r>
      <w:r w:rsidR="00C73EB3" w:rsidRPr="006A7C7B">
        <w:rPr>
          <w:rFonts w:ascii="Times New Roman" w:hAnsi="Times New Roman"/>
          <w:i/>
          <w:sz w:val="22"/>
          <w:szCs w:val="22"/>
        </w:rPr>
        <w:t>(должность, Ф.И.О.)</w:t>
      </w:r>
      <w:r w:rsidR="00C73EB3" w:rsidRPr="006A7C7B">
        <w:rPr>
          <w:rFonts w:ascii="Times New Roman" w:hAnsi="Times New Roman"/>
          <w:sz w:val="22"/>
          <w:szCs w:val="22"/>
        </w:rPr>
        <w:t xml:space="preserve">, действующего (ей) на основании доверенности № ____ от __.__. 20__ (срок действия - с __.__. 20__ по __.__. 20__), выданной _____________ </w:t>
      </w:r>
      <w:r w:rsidR="00C73EB3" w:rsidRPr="006A7C7B">
        <w:rPr>
          <w:rFonts w:ascii="Times New Roman" w:hAnsi="Times New Roman"/>
          <w:i/>
          <w:sz w:val="22"/>
          <w:szCs w:val="22"/>
        </w:rPr>
        <w:t>(наименование единоличного исполнительного органа, выдавшего доверенность, и Ф.И.О.)</w:t>
      </w:r>
      <w:r w:rsidR="00C73EB3" w:rsidRPr="006A7C7B">
        <w:rPr>
          <w:rFonts w:ascii="Times New Roman" w:hAnsi="Times New Roman"/>
          <w:sz w:val="22"/>
          <w:szCs w:val="22"/>
        </w:rPr>
        <w:t xml:space="preserve">, действующим на основании приказа </w:t>
      </w:r>
      <w:proofErr w:type="spellStart"/>
      <w:r w:rsidR="00C73EB3" w:rsidRPr="006A7C7B">
        <w:rPr>
          <w:rFonts w:ascii="Times New Roman" w:hAnsi="Times New Roman"/>
          <w:sz w:val="22"/>
          <w:szCs w:val="22"/>
        </w:rPr>
        <w:t>Минобрнауки</w:t>
      </w:r>
      <w:proofErr w:type="spellEnd"/>
      <w:r w:rsidR="00C73EB3" w:rsidRPr="006A7C7B">
        <w:rPr>
          <w:rFonts w:ascii="Times New Roman" w:hAnsi="Times New Roman"/>
          <w:sz w:val="22"/>
          <w:szCs w:val="22"/>
        </w:rPr>
        <w:t xml:space="preserve"> России № _____ от ___.___._____ и Устава, зарегистрированного 12.12.2018 МИФНС России № 14 по Тюменской области (ОГРН 1027200811483 от 24.10.2002), </w:t>
      </w:r>
      <w:r w:rsidR="00C73EB3" w:rsidRPr="006A7C7B">
        <w:rPr>
          <w:rFonts w:cs="Liberation Serif"/>
          <w:sz w:val="22"/>
          <w:szCs w:val="22"/>
        </w:rPr>
        <w:t>с одной стороны</w:t>
      </w:r>
      <w:r w:rsidR="002C3BD5" w:rsidRPr="006A7C7B">
        <w:rPr>
          <w:rFonts w:ascii="Times New Roman" w:hAnsi="Times New Roman"/>
          <w:sz w:val="22"/>
          <w:szCs w:val="22"/>
        </w:rPr>
        <w:t>,</w:t>
      </w:r>
    </w:p>
    <w:p w:rsidR="002C3BD5" w:rsidRPr="006A7C7B" w:rsidRDefault="002C3BD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6A7C7B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2C3BD5" w:rsidRPr="006A7C7B" w:rsidRDefault="002C3BD5" w:rsidP="00204AE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6A7C7B">
        <w:rPr>
          <w:rFonts w:ascii="Times New Roman" w:hAnsi="Times New Roman"/>
          <w:sz w:val="22"/>
          <w:szCs w:val="22"/>
        </w:rPr>
        <w:t>(</w:t>
      </w:r>
      <w:r w:rsidRPr="006A7C7B">
        <w:rPr>
          <w:rFonts w:ascii="Times New Roman" w:hAnsi="Times New Roman"/>
          <w:i/>
          <w:sz w:val="22"/>
          <w:szCs w:val="22"/>
        </w:rPr>
        <w:t>Ф.И.О. физического лица</w:t>
      </w:r>
      <w:r w:rsidR="00204AEE" w:rsidRPr="006A7C7B">
        <w:rPr>
          <w:rFonts w:ascii="Times New Roman" w:hAnsi="Times New Roman"/>
          <w:i/>
          <w:sz w:val="22"/>
          <w:szCs w:val="22"/>
        </w:rPr>
        <w:t xml:space="preserve"> / наименование юридического лица</w:t>
      </w:r>
      <w:r w:rsidR="00204AEE" w:rsidRPr="006A7C7B">
        <w:rPr>
          <w:rFonts w:ascii="Times New Roman" w:hAnsi="Times New Roman"/>
          <w:sz w:val="22"/>
          <w:szCs w:val="22"/>
        </w:rPr>
        <w:t>)</w:t>
      </w:r>
    </w:p>
    <w:p w:rsidR="00204AEE" w:rsidRPr="006A7C7B" w:rsidRDefault="00204AEE" w:rsidP="00204AEE">
      <w:pPr>
        <w:rPr>
          <w:rFonts w:ascii="Times New Roman" w:hAnsi="Times New Roman"/>
          <w:sz w:val="22"/>
          <w:szCs w:val="22"/>
        </w:rPr>
      </w:pPr>
      <w:r w:rsidRPr="006A7C7B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204AEE" w:rsidRPr="006A7C7B" w:rsidRDefault="00204AEE" w:rsidP="00204AE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r w:rsidRPr="006A7C7B">
        <w:rPr>
          <w:rFonts w:ascii="Times New Roman" w:hAnsi="Times New Roman"/>
          <w:sz w:val="22"/>
          <w:szCs w:val="22"/>
        </w:rPr>
        <w:t>(</w:t>
      </w:r>
      <w:r w:rsidRPr="006A7C7B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</w:p>
    <w:p w:rsidR="00204AEE" w:rsidRPr="006A7C7B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6A7C7B">
        <w:rPr>
          <w:rFonts w:ascii="Times New Roman" w:hAnsi="Times New Roman"/>
          <w:i/>
          <w:sz w:val="22"/>
          <w:szCs w:val="22"/>
        </w:rPr>
        <w:tab/>
      </w:r>
      <w:r w:rsidRPr="006A7C7B">
        <w:rPr>
          <w:rFonts w:ascii="Times New Roman" w:hAnsi="Times New Roman"/>
          <w:i/>
          <w:sz w:val="22"/>
          <w:szCs w:val="22"/>
        </w:rPr>
        <w:tab/>
      </w:r>
      <w:r w:rsidRPr="006A7C7B">
        <w:rPr>
          <w:rFonts w:ascii="Times New Roman" w:hAnsi="Times New Roman"/>
          <w:i/>
          <w:sz w:val="22"/>
          <w:szCs w:val="22"/>
        </w:rPr>
        <w:tab/>
      </w:r>
      <w:r w:rsidRPr="006A7C7B">
        <w:rPr>
          <w:rFonts w:ascii="Times New Roman" w:hAnsi="Times New Roman"/>
          <w:i/>
          <w:sz w:val="22"/>
          <w:szCs w:val="22"/>
        </w:rPr>
        <w:tab/>
      </w:r>
      <w:r w:rsidRPr="006A7C7B">
        <w:rPr>
          <w:rFonts w:ascii="Times New Roman" w:hAnsi="Times New Roman"/>
          <w:i/>
          <w:sz w:val="22"/>
          <w:szCs w:val="22"/>
        </w:rPr>
        <w:tab/>
      </w:r>
      <w:r w:rsidRPr="006A7C7B">
        <w:rPr>
          <w:rFonts w:ascii="Times New Roman" w:hAnsi="Times New Roman"/>
          <w:i/>
          <w:sz w:val="22"/>
          <w:szCs w:val="22"/>
        </w:rPr>
        <w:tab/>
      </w:r>
      <w:r w:rsidRPr="006A7C7B">
        <w:rPr>
          <w:rFonts w:ascii="Times New Roman" w:hAnsi="Times New Roman"/>
          <w:i/>
          <w:sz w:val="22"/>
          <w:szCs w:val="22"/>
        </w:rPr>
        <w:tab/>
      </w:r>
      <w:r w:rsidRPr="006A7C7B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6A7C7B">
        <w:rPr>
          <w:rFonts w:ascii="Times New Roman" w:hAnsi="Times New Roman"/>
          <w:sz w:val="22"/>
          <w:szCs w:val="22"/>
        </w:rPr>
        <w:t>)</w:t>
      </w:r>
    </w:p>
    <w:p w:rsidR="00204AEE" w:rsidRPr="006A7C7B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6A7C7B">
        <w:rPr>
          <w:rFonts w:ascii="Times New Roman" w:hAnsi="Times New Roman"/>
          <w:sz w:val="22"/>
          <w:szCs w:val="22"/>
        </w:rPr>
        <w:t>действующего на основании ________________________________________________________________________</w:t>
      </w:r>
      <w:r w:rsidRPr="006A7C7B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6A7C7B">
        <w:rPr>
          <w:rFonts w:ascii="Times New Roman" w:hAnsi="Times New Roman"/>
          <w:sz w:val="22"/>
          <w:szCs w:val="22"/>
        </w:rPr>
        <w:t>,</w:t>
      </w:r>
    </w:p>
    <w:p w:rsidR="00204AEE" w:rsidRPr="006A7C7B" w:rsidRDefault="00204AEE" w:rsidP="00204AE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6A7C7B">
        <w:rPr>
          <w:rFonts w:ascii="Times New Roman" w:hAnsi="Times New Roman"/>
          <w:sz w:val="22"/>
          <w:szCs w:val="22"/>
        </w:rPr>
        <w:t>(</w:t>
      </w:r>
      <w:r w:rsidRPr="006A7C7B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</w:p>
    <w:p w:rsidR="00204AEE" w:rsidRPr="006A7C7B" w:rsidRDefault="00204AEE" w:rsidP="00204AEE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6A7C7B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6A7C7B">
        <w:rPr>
          <w:rFonts w:ascii="Times New Roman" w:hAnsi="Times New Roman"/>
          <w:sz w:val="22"/>
          <w:szCs w:val="22"/>
        </w:rPr>
        <w:t>)</w:t>
      </w:r>
    </w:p>
    <w:p w:rsidR="00204AEE" w:rsidRPr="006A7C7B" w:rsidRDefault="00204AEE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другой стороны,</w:t>
      </w:r>
    </w:p>
    <w:p w:rsidR="00204AEE" w:rsidRPr="006A7C7B" w:rsidRDefault="005B30B3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 гражданин ________</w:t>
      </w:r>
      <w:r w:rsidR="00204AEE"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_____________________________________________________________________________,</w:t>
      </w:r>
    </w:p>
    <w:p w:rsidR="00204AEE" w:rsidRPr="006A7C7B" w:rsidRDefault="00204AEE" w:rsidP="00204AEE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6A7C7B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A8123A" w:rsidRPr="006A7C7B" w:rsidRDefault="005B30B3" w:rsidP="00C659B9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6A7C7B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именуемы</w:t>
      </w:r>
      <w:r w:rsidR="00935358" w:rsidRPr="006A7C7B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й(</w:t>
      </w:r>
      <w:proofErr w:type="spellStart"/>
      <w:r w:rsidR="00935358" w:rsidRPr="006A7C7B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ая</w:t>
      </w:r>
      <w:proofErr w:type="spellEnd"/>
      <w:r w:rsidR="00935358" w:rsidRPr="006A7C7B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) в дальнейшем </w:t>
      </w:r>
      <w:r w:rsidR="00FE07DE" w:rsidRPr="006A7C7B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="00935358" w:rsidRPr="006A7C7B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Обучающийся</w:t>
      </w:r>
      <w:r w:rsidR="00FE07DE" w:rsidRPr="006A7C7B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="006B48C1" w:rsidRPr="006A7C7B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, </w:t>
      </w:r>
      <w:r w:rsidR="00C659B9" w:rsidRPr="006A7C7B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 третьей стороны,</w:t>
      </w:r>
    </w:p>
    <w:p w:rsidR="004E5BDC" w:rsidRPr="006A7C7B" w:rsidRDefault="006B48C1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совместно именуемые </w:t>
      </w:r>
      <w:r w:rsidR="000F255A" w:rsidRPr="006A7C7B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Pr="006A7C7B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Стороны</w:t>
      </w:r>
      <w:r w:rsidR="000F255A" w:rsidRPr="006A7C7B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Pr="006A7C7B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6A7C7B" w:rsidRDefault="00D54BB4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</w:p>
    <w:p w:rsidR="004E5BDC" w:rsidRPr="006A7C7B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6A7C7B">
        <w:rPr>
          <w:rFonts w:ascii="Times New Roman" w:eastAsia="Times New Roman" w:hAnsi="Times New Roman" w:cs="Liberation Serif"/>
          <w:b/>
          <w:w w:val="0"/>
          <w:sz w:val="22"/>
          <w:szCs w:val="22"/>
          <w:lang w:eastAsia="ru-RU" w:bidi="ar-SA"/>
        </w:rPr>
        <w:t>ПРЕДМЕТ ДОГОВОРА</w:t>
      </w:r>
    </w:p>
    <w:p w:rsidR="00D54BB4" w:rsidRPr="006A7C7B" w:rsidRDefault="00D54BB4" w:rsidP="00D54BB4">
      <w:pPr>
        <w:rPr>
          <w:rFonts w:ascii="Times New Roman" w:hAnsi="Times New Roman"/>
          <w:sz w:val="22"/>
          <w:szCs w:val="22"/>
        </w:rPr>
      </w:pPr>
    </w:p>
    <w:p w:rsidR="00BA0408" w:rsidRPr="006A7C7B" w:rsidRDefault="00C659B9" w:rsidP="00BA0408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6A7C7B">
        <w:rPr>
          <w:rFonts w:ascii="Times New Roman" w:hAnsi="Times New Roman"/>
        </w:rPr>
        <w:t>Исполнитель обязуется предоставить образовательную услугу, а Обучающийся/Заказчик (</w:t>
      </w:r>
      <w:r w:rsidRPr="006A7C7B">
        <w:rPr>
          <w:rFonts w:ascii="Times New Roman" w:hAnsi="Times New Roman"/>
          <w:i/>
        </w:rPr>
        <w:t>ненужное вычеркнуть</w:t>
      </w:r>
      <w:r w:rsidRPr="006A7C7B">
        <w:rPr>
          <w:rFonts w:ascii="Times New Roman" w:hAnsi="Times New Roman"/>
        </w:rPr>
        <w:t xml:space="preserve">) обязуется оплатить обучение по основной профессиональной образовательной программе высшего образования - программе подготовки </w:t>
      </w:r>
      <w:bookmarkStart w:id="0" w:name="_GoBack"/>
      <w:bookmarkEnd w:id="0"/>
      <w:r w:rsidR="00BA0408" w:rsidRPr="006A7C7B">
        <w:rPr>
          <w:rFonts w:ascii="Times New Roman" w:hAnsi="Times New Roman"/>
        </w:rPr>
        <w:t>научно-педагогических кадров в аспирантуре (далее - образовательная программа) по научной специальности  __________________________________________________</w:t>
      </w:r>
    </w:p>
    <w:p w:rsidR="00BA0408" w:rsidRPr="006A7C7B" w:rsidRDefault="00BA0408" w:rsidP="00BA0408">
      <w:pPr>
        <w:tabs>
          <w:tab w:val="left" w:pos="284"/>
        </w:tabs>
        <w:jc w:val="center"/>
        <w:rPr>
          <w:rFonts w:ascii="Times New Roman" w:hAnsi="Times New Roman"/>
          <w:sz w:val="18"/>
          <w:szCs w:val="18"/>
        </w:rPr>
      </w:pPr>
      <w:r w:rsidRPr="006A7C7B">
        <w:rPr>
          <w:rFonts w:ascii="Times New Roman" w:hAnsi="Times New Roman"/>
          <w:sz w:val="18"/>
          <w:szCs w:val="18"/>
        </w:rPr>
        <w:tab/>
      </w:r>
      <w:r w:rsidRPr="006A7C7B">
        <w:rPr>
          <w:rFonts w:ascii="Times New Roman" w:hAnsi="Times New Roman"/>
          <w:sz w:val="18"/>
          <w:szCs w:val="18"/>
        </w:rPr>
        <w:tab/>
      </w:r>
      <w:r w:rsidRPr="006A7C7B">
        <w:rPr>
          <w:rFonts w:ascii="Times New Roman" w:hAnsi="Times New Roman"/>
          <w:sz w:val="18"/>
          <w:szCs w:val="18"/>
        </w:rPr>
        <w:tab/>
      </w:r>
      <w:r w:rsidRPr="006A7C7B">
        <w:rPr>
          <w:rFonts w:ascii="Times New Roman" w:hAnsi="Times New Roman"/>
          <w:sz w:val="18"/>
          <w:szCs w:val="18"/>
        </w:rPr>
        <w:tab/>
      </w:r>
      <w:r w:rsidRPr="006A7C7B">
        <w:rPr>
          <w:rFonts w:ascii="Times New Roman" w:hAnsi="Times New Roman"/>
          <w:sz w:val="18"/>
          <w:szCs w:val="18"/>
        </w:rPr>
        <w:tab/>
      </w:r>
      <w:r w:rsidRPr="006A7C7B">
        <w:rPr>
          <w:rFonts w:ascii="Times New Roman" w:hAnsi="Times New Roman"/>
          <w:sz w:val="18"/>
          <w:szCs w:val="18"/>
        </w:rPr>
        <w:tab/>
        <w:t>(</w:t>
      </w:r>
      <w:r w:rsidRPr="006A7C7B">
        <w:rPr>
          <w:rFonts w:ascii="Times New Roman" w:hAnsi="Times New Roman"/>
          <w:i/>
          <w:sz w:val="18"/>
          <w:szCs w:val="18"/>
        </w:rPr>
        <w:t>указать шифр, наименование научной специальности</w:t>
      </w:r>
      <w:r w:rsidRPr="006A7C7B">
        <w:rPr>
          <w:rFonts w:ascii="Times New Roman" w:hAnsi="Times New Roman"/>
          <w:sz w:val="18"/>
          <w:szCs w:val="18"/>
        </w:rPr>
        <w:t>)</w:t>
      </w:r>
    </w:p>
    <w:p w:rsidR="00BA0408" w:rsidRPr="006A7C7B" w:rsidRDefault="00BA0408" w:rsidP="00BA0408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6A7C7B">
        <w:rPr>
          <w:rFonts w:ascii="Times New Roman" w:hAnsi="Times New Roman"/>
          <w:sz w:val="22"/>
          <w:szCs w:val="22"/>
        </w:rPr>
        <w:t>направленность (профиль) образовательной программы _______________________________________________</w:t>
      </w:r>
    </w:p>
    <w:p w:rsidR="00C659B9" w:rsidRPr="006A7C7B" w:rsidRDefault="00BA0408" w:rsidP="0093135B">
      <w:pPr>
        <w:pStyle w:val="13"/>
        <w:widowControl w:val="0"/>
        <w:tabs>
          <w:tab w:val="left" w:pos="284"/>
        </w:tabs>
        <w:spacing w:after="0"/>
        <w:ind w:left="0"/>
        <w:jc w:val="both"/>
        <w:rPr>
          <w:rFonts w:ascii="Times New Roman" w:hAnsi="Times New Roman"/>
        </w:rPr>
      </w:pPr>
      <w:r w:rsidRPr="006A7C7B">
        <w:rPr>
          <w:rFonts w:ascii="Times New Roman" w:hAnsi="Times New Roman"/>
        </w:rPr>
        <w:t>по очной форме обучения в пределах федеральных государственных требований</w:t>
      </w:r>
      <w:r w:rsidR="00C659B9" w:rsidRPr="006A7C7B">
        <w:rPr>
          <w:rFonts w:ascii="Times New Roman" w:hAnsi="Times New Roman"/>
        </w:rPr>
        <w:t xml:space="preserve"> в соответствии с учебным планом/индивидуальным учебным планом (</w:t>
      </w:r>
      <w:r w:rsidR="00C659B9" w:rsidRPr="006A7C7B">
        <w:rPr>
          <w:rFonts w:ascii="Times New Roman" w:hAnsi="Times New Roman"/>
          <w:i/>
        </w:rPr>
        <w:t>нужное подчеркнуть</w:t>
      </w:r>
      <w:r w:rsidR="00C659B9" w:rsidRPr="006A7C7B">
        <w:rPr>
          <w:rFonts w:ascii="Times New Roman" w:hAnsi="Times New Roman"/>
        </w:rPr>
        <w:t>) и самостоятельно разработанной и утвержденной образоват</w:t>
      </w:r>
      <w:r w:rsidR="003119DB" w:rsidRPr="006A7C7B">
        <w:rPr>
          <w:rFonts w:ascii="Times New Roman" w:hAnsi="Times New Roman"/>
        </w:rPr>
        <w:t>ельной программой Исполнителя.</w:t>
      </w:r>
      <w:r w:rsidR="00C659B9" w:rsidRPr="006A7C7B">
        <w:rPr>
          <w:rFonts w:ascii="Times New Roman" w:hAnsi="Times New Roman"/>
        </w:rPr>
        <w:t xml:space="preserve"> </w:t>
      </w:r>
    </w:p>
    <w:p w:rsidR="00C659B9" w:rsidRPr="006A7C7B" w:rsidRDefault="00C659B9" w:rsidP="00C659B9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обучения) на момент подписания Договора составляет  </w:t>
      </w:r>
      <w:r w:rsidRPr="006A7C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____________________________________________________________________.</w:t>
      </w:r>
    </w:p>
    <w:p w:rsidR="00BA0408" w:rsidRPr="006A7C7B" w:rsidRDefault="00BA0408" w:rsidP="00BA0408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Pr="006A7C7B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итоговой аттестации, выдается заключение </w:t>
      </w:r>
      <w:r w:rsidRPr="006A7C7B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 соответствии диссертации на соискание ученой степени кандидата наук критериям, установленным в соответствии с Федеральным законом от 23 августа 1996 года № 127-ФЗ «О науке и государственной научно-технической политике», и свидетельство об окончании аспирантуры.</w:t>
      </w:r>
    </w:p>
    <w:p w:rsidR="00C659B9" w:rsidRPr="006A7C7B" w:rsidRDefault="00BA0408" w:rsidP="00BA0408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hAnsi="Times New Roman"/>
          <w:sz w:val="22"/>
          <w:szCs w:val="22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Исполнителем, осуществляющим образовательную деятельность.</w:t>
      </w:r>
    </w:p>
    <w:p w:rsidR="009E6C07" w:rsidRPr="006A7C7B" w:rsidRDefault="00C659B9" w:rsidP="00C659B9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1.4. Основанием возникновения образовательных отношений является приказ ректора или иного должностного лица, надлежащим образом уполномоченного доверенностью ректора, о приеме лица на обучение.</w:t>
      </w:r>
    </w:p>
    <w:p w:rsidR="0041137D" w:rsidRPr="006A7C7B" w:rsidRDefault="0041137D" w:rsidP="00922F52">
      <w:pPr>
        <w:jc w:val="both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</w:p>
    <w:p w:rsidR="004E5BDC" w:rsidRPr="006A7C7B" w:rsidRDefault="005B30B3">
      <w:pPr>
        <w:ind w:hanging="28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 ВЗАИМОДЕЙСТВИЕ СТОРОН</w:t>
      </w:r>
    </w:p>
    <w:p w:rsidR="004E5BDC" w:rsidRPr="006A7C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lastRenderedPageBreak/>
        <w:t>2.1. Исполнитель обязуется:</w:t>
      </w:r>
      <w:r w:rsidR="0055308D" w:rsidRPr="006A7C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565633" w:rsidRPr="006A7C7B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2.1.1. Зачислить Обучающегося, выполнившего установленные законодательством </w:t>
      </w:r>
      <w:r w:rsidR="00FB6136"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документами, локальными нормативными актами Исполнителя условия приема</w:t>
      </w:r>
      <w:r w:rsidR="0055308D"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федеральное государственное бюджетное образовательное учреждение высшего образования «Тюменский индустриальный университет»</w:t>
      </w:r>
      <w:r w:rsidR="00565633"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качестве</w:t>
      </w:r>
      <w:r w:rsidR="0041137D"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659B9"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аспиранта.</w:t>
      </w:r>
    </w:p>
    <w:p w:rsidR="00BA0408" w:rsidRPr="006A7C7B" w:rsidRDefault="00BA0408" w:rsidP="00BA040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2.1.2. Организовать и обеспечить надлежащее предоставление образовательных услуг, предусмотренных  разделом 1 настоящего Договора. Образовательные услуги оказываются в соответствии с федеральными государственными требованиями, учебным планом, в том числе индивидуальным, и расписанием занятий Исполнителя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BA0408" w:rsidRPr="006A7C7B" w:rsidRDefault="00BA0408" w:rsidP="00BA040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2.1.3. Обеспечить Обучающемуся предусмотренные выбранной образовательной программой условия ее освоения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BA0408" w:rsidRPr="006A7C7B" w:rsidRDefault="00BA0408" w:rsidP="00BA040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BA0408" w:rsidRPr="006A7C7B" w:rsidRDefault="00BA0408" w:rsidP="00BA040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2.1.5. Сохранить место за Обучающимся в случае пропуска занятий по уважительным причинам (при условии оплаты услуг).</w:t>
      </w:r>
    </w:p>
    <w:p w:rsidR="00BA0408" w:rsidRPr="006A7C7B" w:rsidRDefault="00BA0408" w:rsidP="00BA040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2.1.6. На основании письменного запроса информировать Заказчика о результатах сдачи Обучающимся промежуточной и </w:t>
      </w:r>
      <w:r w:rsidRPr="006A7C7B">
        <w:rPr>
          <w:rFonts w:ascii="Times New Roman" w:hAnsi="Times New Roman"/>
          <w:sz w:val="22"/>
          <w:szCs w:val="22"/>
        </w:rPr>
        <w:t>итоговой аттестации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а также о предстоящем отчислении Обучающегося из федерального государственного бюджетного образовательного учреждения высшего образования «Тюменский индустриальный университет».</w:t>
      </w:r>
    </w:p>
    <w:p w:rsidR="00BA0408" w:rsidRPr="006A7C7B" w:rsidRDefault="00BA0408" w:rsidP="00BA040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2.1.7. Возвратить внесенные Заказчиком/Обучающимся денежные средства за обучение в случае отчисления Обучающегося, с удержанием суммы расходов, фактически понесенных Исполнителем в соответствии с утвержденным у Исполнителя порядком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7C7B" w:rsidRDefault="00BA0408" w:rsidP="00BA0408">
      <w:pPr>
        <w:tabs>
          <w:tab w:val="left" w:pos="2160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2.1.8. </w:t>
      </w:r>
      <w:r w:rsidRPr="006A7C7B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Выдать Обучающемуся справку об обучении или о периоде обучения по образцу, самостоятельно устанавливаемому Исполнителем, в случае отчисления Обучающегося до завершения им обучения в полном объеме или Обучающемуся, не прошедшему </w:t>
      </w:r>
      <w:r w:rsidRPr="006A7C7B">
        <w:rPr>
          <w:rFonts w:ascii="Times New Roman" w:hAnsi="Times New Roman"/>
          <w:sz w:val="22"/>
          <w:szCs w:val="22"/>
        </w:rPr>
        <w:t>итоговой аттестации</w:t>
      </w:r>
      <w:r w:rsidRPr="006A7C7B">
        <w:rPr>
          <w:rFonts w:ascii="Times New Roman" w:eastAsia="Liberation Serif" w:hAnsi="Times New Roman" w:cs="Times New Roman"/>
          <w:spacing w:val="-2"/>
          <w:sz w:val="22"/>
          <w:szCs w:val="22"/>
          <w:lang w:eastAsia="ru-RU" w:bidi="ar-SA"/>
        </w:rPr>
        <w:t>.</w:t>
      </w:r>
    </w:p>
    <w:p w:rsidR="004E5BDC" w:rsidRPr="006A7C7B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2.1.9.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</w:t>
      </w:r>
      <w:r w:rsidR="00FB6136"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</w:t>
      </w:r>
      <w:r w:rsidR="006E2ADF"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 февраля 1992 г.</w:t>
      </w:r>
      <w:r w:rsidR="00BA0408"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 2300-1 «О защите прав потребителей» и Федеральным законом от 29 декабря 2012 г. № 273-ФЗ «Об образовании в </w:t>
      </w:r>
      <w:r w:rsidR="00FB6136"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7C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2.1.10. Принимать от Обучающегося и (или) Заказчика плату за образовательные услуги.</w:t>
      </w:r>
    </w:p>
    <w:p w:rsidR="004E5BDC" w:rsidRPr="006A7C7B" w:rsidRDefault="005B30B3" w:rsidP="000230E2">
      <w:pPr>
        <w:tabs>
          <w:tab w:val="left" w:pos="8789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2.1.11. </w:t>
      </w:r>
      <w:r w:rsidR="002B54E1"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Предоставить Обучающемуся возможность пользоваться в порядке и на условиях, предусмотренных действующим законодательством Российской Федерации и локальными нормативными актами Исполнителя, лечебно-оздоровительной инфраструктурой, объектами культуры и объектами спорта Исполнителя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DD3D4B" w:rsidRPr="006A7C7B" w:rsidRDefault="00DD3D4B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2.1.12. Предоставить </w:t>
      </w:r>
      <w:r w:rsidR="009C14F5"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Обучающемуся 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логин и пароль для доступа в систему поддержки учебного процесса.</w:t>
      </w:r>
    </w:p>
    <w:p w:rsidR="004E5BDC" w:rsidRPr="006A7C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2.2. Исполнитель имеет право:</w:t>
      </w:r>
    </w:p>
    <w:p w:rsidR="004E5BDC" w:rsidRPr="006A7C7B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7C7B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2.2.2. Применять к Обучающемуся меры поощрения и меры дисциплинарного взыскания в соответствии с законодательством </w:t>
      </w:r>
      <w:r w:rsidR="00FB6136"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 Исполнителя, настоящим Договором и локальными нормативными актами Исполнителя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7C7B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2.2.3. Расторгнуть </w:t>
      </w:r>
      <w:r w:rsidR="005D3B57"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в одностороннем порядке в случа</w:t>
      </w:r>
      <w:r w:rsidR="00F8612A"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ях и порядке, предусмотренном разделом 4 настоящего Договора. </w:t>
      </w:r>
    </w:p>
    <w:p w:rsidR="004E5BDC" w:rsidRPr="006A7C7B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2.2.4. Увеличивать стоимость очередного учебного года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7C7B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6A7C7B">
        <w:rPr>
          <w:rFonts w:ascii="Times New Roman" w:eastAsia="Times New Roman" w:hAnsi="Times New Roman" w:cs="Liberation Serif"/>
          <w:color w:val="000000" w:themeColor="text1"/>
          <w:sz w:val="22"/>
          <w:szCs w:val="22"/>
          <w:lang w:eastAsia="ru-RU" w:bidi="ar-SA"/>
        </w:rPr>
        <w:t xml:space="preserve">. Приостановить оказание услуг 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отношении Обучающегося в случае нарушения Заказчиком/Обучающимся сроков внесения оплаты за обучение в соответствии с пункт</w:t>
      </w:r>
      <w:r w:rsidR="0035170A"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ом 3.3. 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настоящего Договора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BA0408" w:rsidRPr="006A7C7B" w:rsidRDefault="00BA0408" w:rsidP="00BA040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2.2.6. </w:t>
      </w:r>
      <w:r w:rsidRPr="006A7C7B">
        <w:rPr>
          <w:rFonts w:ascii="Times New Roman" w:eastAsia="Times New Roman" w:hAnsi="Times New Roman" w:cs="Liberation Serif"/>
          <w:color w:val="000000" w:themeColor="text1"/>
          <w:sz w:val="22"/>
          <w:szCs w:val="22"/>
          <w:lang w:eastAsia="ru-RU" w:bidi="ar-SA"/>
        </w:rPr>
        <w:t xml:space="preserve">Предоставлять возможность проведения досрочной итоговой аттестации в случае досрочного выполнения Обучающимся обязанностей по освоению </w:t>
      </w:r>
      <w:r w:rsidR="00983331" w:rsidRPr="006A7C7B">
        <w:rPr>
          <w:rFonts w:ascii="Times New Roman" w:eastAsia="Times New Roman" w:hAnsi="Times New Roman" w:cs="Liberation Serif"/>
          <w:color w:val="000000" w:themeColor="text1"/>
          <w:sz w:val="22"/>
          <w:szCs w:val="22"/>
          <w:lang w:eastAsia="ru-RU" w:bidi="ar-SA"/>
        </w:rPr>
        <w:t xml:space="preserve">образовательной </w:t>
      </w:r>
      <w:r w:rsidRPr="006A7C7B">
        <w:rPr>
          <w:rFonts w:ascii="Times New Roman" w:eastAsia="Times New Roman" w:hAnsi="Times New Roman" w:cs="Liberation Serif"/>
          <w:color w:val="000000" w:themeColor="text1"/>
          <w:sz w:val="22"/>
          <w:szCs w:val="22"/>
          <w:lang w:eastAsia="ru-RU" w:bidi="ar-SA"/>
        </w:rPr>
        <w:t>программы, выполнению индивидуального плана работы, завершения работы над диссертацией</w:t>
      </w:r>
      <w:r w:rsidRPr="006A7C7B">
        <w:t xml:space="preserve"> </w:t>
      </w:r>
      <w:r w:rsidRPr="006A7C7B">
        <w:rPr>
          <w:rFonts w:ascii="Times New Roman" w:eastAsia="Times New Roman" w:hAnsi="Times New Roman" w:cs="Liberation Serif"/>
          <w:color w:val="000000" w:themeColor="text1"/>
          <w:sz w:val="22"/>
          <w:szCs w:val="22"/>
          <w:lang w:eastAsia="ru-RU" w:bidi="ar-SA"/>
        </w:rPr>
        <w:t>по личному заявления Обучающегося в соответствии с локальными нормативными актами Исполнителя. При сокращении срока обучения заключается дополнительное соглашение к настоящему Договору.</w:t>
      </w:r>
    </w:p>
    <w:p w:rsidR="004E5BDC" w:rsidRPr="006A7C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2.3. Заказчик обязуется: </w:t>
      </w:r>
    </w:p>
    <w:p w:rsidR="00BA0408" w:rsidRPr="006A7C7B" w:rsidRDefault="00BA0408" w:rsidP="00BA040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2.3.1.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 настоящим Договором, а также предоставлять Исполнителю платежные документы, подтверждающие такую оплату. </w:t>
      </w:r>
    </w:p>
    <w:p w:rsidR="00BA0408" w:rsidRPr="006A7C7B" w:rsidRDefault="00BA0408" w:rsidP="00BA0408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2.3.2. Ежегодно до 01 сентября текущего года подписывать дополнительное соглашение к настоящему Договору об изменении стоимости обучения 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 в случае увеличения стоимости обучения на основании пункта 3.1 настоящего Договора</w:t>
      </w:r>
      <w:r w:rsidRPr="006A7C7B">
        <w:rPr>
          <w:rFonts w:ascii="Calibri" w:eastAsia="Liberation Serif" w:hAnsi="Calibri" w:cs="Times New Roman"/>
          <w:spacing w:val="-3"/>
          <w:sz w:val="22"/>
          <w:szCs w:val="22"/>
          <w:lang w:eastAsia="ru-RU" w:bidi="ar-SA"/>
        </w:rPr>
        <w:t>.</w:t>
      </w:r>
    </w:p>
    <w:p w:rsidR="00BA0408" w:rsidRPr="006A7C7B" w:rsidRDefault="00BA0408" w:rsidP="00BA0408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2.3.3. 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на основании письменного заявления Заказчика</w:t>
      </w:r>
      <w:r w:rsidRPr="006A7C7B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BA0408" w:rsidRPr="006A7C7B" w:rsidRDefault="00BA0408" w:rsidP="00BA040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2.4. Заказчик имеет право:</w:t>
      </w:r>
    </w:p>
    <w:p w:rsidR="00BA0408" w:rsidRPr="006A7C7B" w:rsidRDefault="00BA0408" w:rsidP="00BA040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BA0408" w:rsidRPr="006A7C7B" w:rsidRDefault="00BA0408" w:rsidP="00BA040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2.4.2. Участвовать в развитии материально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технической базы Исполнителя. </w:t>
      </w:r>
    </w:p>
    <w:p w:rsidR="004E5BDC" w:rsidRPr="006A7C7B" w:rsidRDefault="00BA0408" w:rsidP="00BA040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2.4.3. Организовать прохождение Обучающимся научно-исследовательской практики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7C7B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</w:t>
      </w:r>
      <w:r w:rsidR="00FD46FC"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Участвовать в трудоустройстве Обучающегося по окончании обучения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7C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2.5. Обучающийся обязуется:</w:t>
      </w:r>
    </w:p>
    <w:p w:rsidR="00BA0408" w:rsidRPr="006A7C7B" w:rsidRDefault="00BA0408" w:rsidP="00BA040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Исполнителю платежные документы, подтверждающие такую оплату (в случае если обязанность по оплате настоящим Договором возложена на Обучающегося)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BA0408" w:rsidRPr="006A7C7B" w:rsidRDefault="00BA0408" w:rsidP="00BA0408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2.5.2. Соблюдать требования Устава Исполнителя, Правил внутреннего распорядка обучающихся и иных локальных нормативных актов Исполнителя, соблюдать учебную дисциплину и общепринятые нормы поведения, в частности, проявлять уважение к научно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BA0408" w:rsidRPr="006A7C7B" w:rsidRDefault="00BA0408" w:rsidP="00BA040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2.5.3. Добросовестно осваивать </w:t>
      </w:r>
      <w:r w:rsidR="00983331"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образовательную 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программу, выполнять индивидуальный план работы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BA0408" w:rsidRPr="006A7C7B" w:rsidRDefault="00BA0408" w:rsidP="00BA040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2.5.4. Бережно относиться к имуществу Исполнителя, возмещать ущерб, причиненный по его вине имуществу Исполнителя, в соответствии с законодательством Российской Федерации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BA0408" w:rsidRPr="006A7C7B" w:rsidRDefault="00BA0408" w:rsidP="00BA0408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2.5.5. Посещать занятия, указанные в учебном расписании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6A7C7B" w:rsidRDefault="00BA0408" w:rsidP="00BA040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2.5.6. Извещать дирекцию соответствующего структурного подразделения и отдел подготовки научных и научно-педагогических кадров Исполнителя об изменении фактического места своего проживания и других персональных данных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6A7C7B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2.5.7. Представлять по требованию Исполнителя в течение 3 (трех) рабочих дней письменные объяснения по поводу нарушения Устава Исполнителя, Правил внутреннего распорядка обучающихся и иных локальных нормативных актов Исполнителя. Если по истечении 3 (трех) рабочих дней указанное объяснение Обучающимся не предоставлено, то составляется соответствующий акт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6A7C7B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2.5.8. </w:t>
      </w:r>
      <w:r w:rsidRPr="006A7C7B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 на основании письменного заявления Обучающегося</w:t>
      </w:r>
      <w:r w:rsidRPr="006A7C7B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41137D" w:rsidRPr="006A7C7B" w:rsidRDefault="00EA2FE1" w:rsidP="0041137D">
      <w:pPr>
        <w:jc w:val="both"/>
        <w:rPr>
          <w:rFonts w:ascii="Times New Roman" w:hAnsi="Times New Roman"/>
          <w:sz w:val="22"/>
          <w:szCs w:val="22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2.5.9. </w:t>
      </w:r>
      <w:r w:rsidR="0041137D"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</w:t>
      </w:r>
      <w:r w:rsidR="0041137D" w:rsidRPr="006A7C7B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 xml:space="preserve">ести электронное портфолио своих достижений за весь период обучения в </w:t>
      </w:r>
      <w:r w:rsidR="0041137D" w:rsidRPr="006A7C7B">
        <w:rPr>
          <w:rFonts w:ascii="Times New Roman" w:hAnsi="Times New Roman"/>
          <w:sz w:val="22"/>
          <w:szCs w:val="22"/>
        </w:rPr>
        <w:t>системе поддержки учебного процесса.</w:t>
      </w:r>
    </w:p>
    <w:p w:rsidR="00D95619" w:rsidRPr="006A7C7B" w:rsidRDefault="009C14F5" w:rsidP="009C14F5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2.5.1</w:t>
      </w:r>
      <w:r w:rsidR="00BA0408" w:rsidRPr="006A7C7B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0</w:t>
      </w:r>
      <w:r w:rsidRPr="006A7C7B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. </w:t>
      </w:r>
      <w:r w:rsidR="00D95619" w:rsidRPr="006A7C7B">
        <w:rPr>
          <w:rFonts w:ascii="Times New Roman" w:hAnsi="Times New Roman"/>
          <w:sz w:val="22"/>
          <w:szCs w:val="22"/>
        </w:rPr>
        <w:t xml:space="preserve">При работе с электронными образовательными ресурсами </w:t>
      </w:r>
      <w:r w:rsidR="00D95619" w:rsidRPr="006A7C7B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не передавать полученный от Исполнителя логин и пароль третьим лицам.</w:t>
      </w:r>
    </w:p>
    <w:p w:rsidR="003B1AA9" w:rsidRPr="006A7C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 Обучающемуся предоставляются академические права в соответствии с частью 1 статьи 34 Федерального закона от 29 декабря 2012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 273-ФЗ «Об образовании в </w:t>
      </w:r>
      <w:r w:rsidR="00FB6136"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». </w:t>
      </w:r>
    </w:p>
    <w:p w:rsidR="00733493" w:rsidRPr="006A7C7B" w:rsidRDefault="0073349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6A7C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Обучающийся также имеет право:</w:t>
      </w:r>
    </w:p>
    <w:p w:rsidR="004E5BDC" w:rsidRPr="006A7C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2.6.1. Получать информацию</w:t>
      </w:r>
      <w:r w:rsidR="009E48E3"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7C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4E5BDC" w:rsidRPr="006A7C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2.6.3. Принимать в порядке, установленном локальными нормативными актами, участие в социально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культурных, оздоровительных и иных мероприятиях, организованных Исполнителем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7C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2.6.4. Получать полную и достоверную информацию об оценке своих знаний, умений</w:t>
      </w:r>
      <w:r w:rsidR="00BA0408"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навыков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а также о критериях этой оценки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7C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2.6.5. Пользоваться дополнительными образовательными услугами, предоставляемыми Исполнителем и не входящими в </w:t>
      </w:r>
      <w:r w:rsidR="005220D5"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образовательную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программу, на основании отдельно заключенного </w:t>
      </w:r>
      <w:r w:rsidR="00331860"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7C7B" w:rsidRDefault="005B30B3">
      <w:pPr>
        <w:jc w:val="both"/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2.7. Стороны договорились Актом об оказании образовательных услуг считать приказ о переводе Обучающегося на следующий курс или приказ об отчислении</w:t>
      </w:r>
      <w:r w:rsidRPr="006A7C7B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  <w:r w:rsidRPr="006A7C7B">
        <w:rPr>
          <w:rFonts w:ascii="Times New Roman" w:eastAsia="Times New Roman" w:hAnsi="Times New Roman" w:cs="Liberation Serif"/>
          <w:b/>
          <w:spacing w:val="-3"/>
          <w:sz w:val="22"/>
          <w:szCs w:val="22"/>
          <w:lang w:eastAsia="ru-RU" w:bidi="ar-SA"/>
        </w:rPr>
        <w:t xml:space="preserve"> </w:t>
      </w:r>
      <w:r w:rsidRPr="006A7C7B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В случае необходимости по </w:t>
      </w:r>
      <w:r w:rsidR="003119DB" w:rsidRPr="006A7C7B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письменному </w:t>
      </w:r>
      <w:r w:rsidRPr="006A7C7B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запросу Заказчика предоставляется Акт об оказании образовательных услуг на основании приказа о переводе Обучающегося на следующий курс или приказа об отчислении</w:t>
      </w:r>
      <w:r w:rsidRPr="006A7C7B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D65593" w:rsidRPr="006A7C7B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6A7C7B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3. СТОИМОСТЬ ОБРАЗОВАТЕЛЬНЫХ УСЛУГ, СРОКИ И ПОРЯДОК ИХ ОПЛАТЫ</w:t>
      </w:r>
    </w:p>
    <w:p w:rsidR="00D9225D" w:rsidRPr="006A7C7B" w:rsidRDefault="00D9225D" w:rsidP="00D9225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3.1. Полная стоимость образовательных услуг за весь период обучения Обучающегося на момент заключения Договора составляет _________ (</w:t>
      </w:r>
      <w:r w:rsidRPr="006A7C7B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указать прописью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руб. __ коп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., в том числе по годам:</w:t>
      </w:r>
    </w:p>
    <w:p w:rsidR="00D9225D" w:rsidRPr="006A7C7B" w:rsidRDefault="00D9225D" w:rsidP="00D9225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D9225D" w:rsidRPr="006A7C7B" w:rsidRDefault="00D9225D" w:rsidP="00D9225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D9225D" w:rsidRPr="006A7C7B" w:rsidRDefault="00D9225D" w:rsidP="00D9225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D9225D" w:rsidRPr="006A7C7B" w:rsidRDefault="00D9225D" w:rsidP="00D9225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</w:t>
      </w:r>
      <w:r w:rsidRPr="006A7C7B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2"/>
      </w:r>
    </w:p>
    <w:p w:rsidR="00D9225D" w:rsidRPr="006A7C7B" w:rsidRDefault="00D9225D" w:rsidP="00D9225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9225D" w:rsidRPr="006A7C7B" w:rsidRDefault="00D9225D" w:rsidP="00D9225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3.2. Заказчик производит оплату за обучение Обучающегося в размере _____________ % от стоимости обучения за соответствующий учебный год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9225D" w:rsidRPr="006A7C7B" w:rsidRDefault="00D9225D" w:rsidP="00D9225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Обучающийся производит оплату в размере _____________ % от стоимости обучения за соответствующий учебный год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9225D" w:rsidRPr="006A7C7B" w:rsidRDefault="00D9225D" w:rsidP="00D9225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3.3. 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Оплата стоимости обучения производится два раза в год в следующем порядке:</w:t>
      </w:r>
    </w:p>
    <w:p w:rsidR="00BA0408" w:rsidRPr="006A7C7B" w:rsidRDefault="00BA0408" w:rsidP="00BA040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3.3.1. Оплата за 1 курс в размере 50% </w:t>
      </w:r>
      <w:r w:rsidR="00107128"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от 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стоимости обучения за 1 курс, указанной в пункте 3.1.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BA0408" w:rsidRPr="006A7C7B" w:rsidRDefault="00BA0408" w:rsidP="00BA040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Оставшаяся часть стоимости обучения за 1 курс оплачивается полностью или частями до 10 февраля текущего учебного года.</w:t>
      </w:r>
    </w:p>
    <w:p w:rsidR="00BA0408" w:rsidRPr="006A7C7B" w:rsidRDefault="00BA0408" w:rsidP="00BA040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3"/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3.3.2. Оплата за обучение на последующих курсах производится до 10 сентября соответствующего учебного года в размере не менее 50% стоимости обучения за соответствующий учебный год, указанной в пункте 3.1 настоящего Договора. </w:t>
      </w:r>
    </w:p>
    <w:p w:rsidR="00D9225D" w:rsidRPr="006A7C7B" w:rsidRDefault="00BA0408" w:rsidP="00BA0408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обучения за соответствующий учебный год оплачивается полностью </w:t>
      </w:r>
      <w:r w:rsidRPr="006A7C7B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или частями до 10 февраля соответствующего учебного года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D6CA8" w:rsidRPr="006A7C7B" w:rsidRDefault="00D9225D" w:rsidP="000D6CA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3.4. </w:t>
      </w:r>
      <w:r w:rsidR="000D6CA8" w:rsidRPr="006A7C7B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Непосещение Обучающимся</w:t>
      </w:r>
      <w:r w:rsidR="000D6CA8"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занятий в период обучения, а также промежуточной и/или итоговой аттестации не является односторонним отказом Обучающегося и/или Заказчика от исполнения настоящего Договора и не является основанием для изменения стоимости обучения</w:t>
      </w:r>
      <w:r w:rsidR="000D6CA8"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D6CA8" w:rsidRPr="006A7C7B" w:rsidRDefault="000D6CA8" w:rsidP="000D6CA8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0D6CA8" w:rsidRPr="006A7C7B" w:rsidRDefault="000D6CA8" w:rsidP="000D6CA8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4. ПОРЯДОК ИЗМЕНЕНИЯ И РАСТОРЖЕНИЯ ДОГОВОРА</w:t>
      </w:r>
    </w:p>
    <w:p w:rsidR="000D6CA8" w:rsidRPr="006A7C7B" w:rsidRDefault="000D6CA8" w:rsidP="000D6CA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D6CA8" w:rsidRPr="006A7C7B" w:rsidRDefault="000D6CA8" w:rsidP="000D6CA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Настоящий Договор может быть расторгнут по соглашению Сторон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D6CA8" w:rsidRPr="006A7C7B" w:rsidRDefault="000D6CA8" w:rsidP="000D6CA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</w:t>
      </w:r>
      <w:r w:rsidRPr="006A7C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Правительства Российской Федерации от 15 сентября 2020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№ 1441:</w:t>
      </w:r>
    </w:p>
    <w:p w:rsidR="000D6CA8" w:rsidRPr="006A7C7B" w:rsidRDefault="000D6CA8" w:rsidP="000D6CA8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применения к Обучающемуся, достигшему возраста 15 лет, отчисления как меры дисциплинарного взыскания;</w:t>
      </w:r>
    </w:p>
    <w:p w:rsidR="000D6CA8" w:rsidRPr="006A7C7B" w:rsidRDefault="000D6CA8" w:rsidP="000D6CA8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0D6CA8" w:rsidRPr="006A7C7B" w:rsidRDefault="000D6CA8" w:rsidP="000D6CA8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0D6CA8" w:rsidRPr="006A7C7B" w:rsidRDefault="000D6CA8" w:rsidP="000D6CA8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0D6CA8" w:rsidRPr="006A7C7B" w:rsidRDefault="000D6CA8" w:rsidP="000D6CA8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0D6CA8" w:rsidRPr="006A7C7B" w:rsidRDefault="000D6CA8" w:rsidP="000D6CA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 Действие настоящего Договора прекращается досрочно:</w:t>
      </w:r>
    </w:p>
    <w:p w:rsidR="000D6CA8" w:rsidRPr="006A7C7B" w:rsidRDefault="000D6CA8" w:rsidP="000D6CA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D6CA8" w:rsidRPr="006A7C7B" w:rsidRDefault="000D6CA8" w:rsidP="000D6CA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а также в случае нарушения Обучающимся (Заказчиком) обязательств, предусмотренных настоящим Договором;</w:t>
      </w:r>
    </w:p>
    <w:p w:rsidR="000D6CA8" w:rsidRPr="006A7C7B" w:rsidRDefault="000D6CA8" w:rsidP="000D6CA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D6CA8" w:rsidRPr="006A7C7B" w:rsidRDefault="000D6CA8" w:rsidP="000D6CA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4.5. Исполнитель вправе отказаться от исполнения обязательств по настоящему Договору при условии полного возмещения Обучающемуся убытков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D6CA8" w:rsidRPr="006A7C7B" w:rsidRDefault="000D6CA8" w:rsidP="000D6CA8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4.6. 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 и/или Заказчик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0D6CA8" w:rsidRPr="006A7C7B" w:rsidRDefault="000D6CA8" w:rsidP="000D6CA8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Обучающийся, являющийся несовершеннолетним, вправе в любое время расторгнуть настоящий Договор только с письменного согласия родителя (законного представителя)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 </w:t>
      </w:r>
    </w:p>
    <w:p w:rsidR="00487B46" w:rsidRPr="006A7C7B" w:rsidRDefault="000D6CA8" w:rsidP="000D6CA8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Письменное уведомление об отказе от исполнения настоящего Договора должно быть направлено Исполнителю по адресу, указанному в разделе 9 настоящего Договора.</w:t>
      </w:r>
    </w:p>
    <w:p w:rsidR="00487B46" w:rsidRPr="006A7C7B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6A7C7B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5. ОТВЕТСТВЕННОСТЬ ИСПОЛНИТЕЛЯ, ЗАКАЗЧИКА И ОБУЧАЮЩЕГОСЯ</w:t>
      </w:r>
    </w:p>
    <w:p w:rsidR="004E5BDC" w:rsidRPr="006A7C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Pr="006A7C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7C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5.2. При обнаружении недостатка образовательной услуги, в том числе оказания не в полном объеме, 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6A7C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5.2.1. Безвозмездного оказания образовательной услуги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7C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5.2.2. Соразмерного уменьшения стоимости оказанной образовательной услуги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7C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7C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7C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6A7C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6A7C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5.4.2. Поручить оказать образовательную услугу третьим лицам за разумную цену и потребовать от </w:t>
      </w:r>
      <w:r w:rsidR="003119DB"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6A7C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5.4.3. Потребовать уменьшения стоимости образовательной услуги;</w:t>
      </w:r>
    </w:p>
    <w:p w:rsidR="004E5BDC" w:rsidRPr="006A7C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5.4.4. Расторгнуть Договор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7C7B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6. СРОК ДЕЙСТВИЯ ДОГОВОРА</w:t>
      </w:r>
    </w:p>
    <w:p w:rsidR="003E1870" w:rsidRPr="006A7C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6.1. Настоящий Договор вступает в силу со дня издания приказа о зачислении Обучающегося, за исключением пунктов 2.3.1., 2.5.1. и раздела 3</w:t>
      </w:r>
      <w:r w:rsidR="00A8123A"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Договора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вступающих в силу с момента заключения Сторонами </w:t>
      </w:r>
      <w:r w:rsidR="001150C3"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 и действует до полного исполнения Сторонами обязательств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9C14F5" w:rsidRPr="006A7C7B" w:rsidRDefault="009C14F5" w:rsidP="009C14F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6.2. Срок обучения Обучающегося по настоящему </w:t>
      </w:r>
      <w:r w:rsidR="003119DB"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Договору 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01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09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 по ________________ (</w:t>
      </w:r>
      <w:r w:rsidRPr="006A7C7B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из справочника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).</w:t>
      </w:r>
    </w:p>
    <w:p w:rsidR="004E5BDC" w:rsidRPr="006A7C7B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6A7C7B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7. АНТИКОРРУПЦИОННАЯ ОГОВОРКА</w:t>
      </w:r>
    </w:p>
    <w:p w:rsidR="004E5BDC" w:rsidRPr="006A7C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7C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7C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7.3. В случае возникновения у Стороны подозрений, что произошло или может произойти нарушение каких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6A7C7B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7C7B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8. ЗАКЛЮЧИТЕЛЬНЫЕ ПОЛОЖЕНИЯ</w:t>
      </w:r>
    </w:p>
    <w:p w:rsidR="004E5BDC" w:rsidRPr="006A7C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8.1. </w:t>
      </w:r>
      <w:r w:rsidR="005B3F79" w:rsidRPr="006A7C7B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</w:t>
      </w:r>
      <w:r w:rsidR="005B3F79"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Заказчика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7C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6A7C7B" w:rsidRDefault="005B30B3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8.3. </w:t>
      </w:r>
      <w:r w:rsidR="00093529"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6A7C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8.4. Настоящий Договор составлен в трёх экземплярах, один из которых хранится у Исполнителя, один – у Обучающегося, один – у Заказчика. Все экземпляры имеют одинаковую юридическую силу. Изменения и дополнения </w:t>
      </w:r>
      <w:r w:rsidR="001B018C"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7C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8.5. Изменения настоящего Договора оформляются дополнительными соглашениями к Договору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7C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 Права и обязанности Заказчика по настоящему </w:t>
      </w:r>
      <w:r w:rsidR="001150C3"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оговору переходят к Обучающемуся в случаях:</w:t>
      </w:r>
    </w:p>
    <w:p w:rsidR="004E5BDC" w:rsidRPr="006A7C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8.6.1. Если Обучающийся одновременно является Заказчиком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7C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8.6.2. Если </w:t>
      </w:r>
      <w:r w:rsidR="001150C3"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прекращен в отношении Заказчика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7C7B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8.7. </w:t>
      </w:r>
      <w:r w:rsidR="00D95619"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 ознакомлен с Уставом ТИУ, условиями настоящего Договора, сроком обучения, Правилами внутреннего распорядка обучающихся и другими локальными нормативными актами Исполнителя, регулирующими вопросы получения образовательной услуги, а также вопросы противодействия терроризму и экстремизму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6A7C7B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8.8.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7C7B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8.9. В случае изменения реквизитов Сторона извещает другую Сторону в течение 30</w:t>
      </w:r>
      <w:r w:rsidR="00937B02"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(тридцати) 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календарных дней с даты внесения изменения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6A7C7B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8.10. Споры по настоящему </w:t>
      </w:r>
      <w:r w:rsidR="00FB2075"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6A7C7B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C73EB3" w:rsidRPr="006A7C7B" w:rsidRDefault="00C73EB3" w:rsidP="00C73EB3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6A7C7B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8.11. </w:t>
      </w:r>
      <w:r w:rsidRPr="006A7C7B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6A7C7B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9 Договора. </w:t>
      </w:r>
    </w:p>
    <w:p w:rsidR="00C73EB3" w:rsidRPr="006A7C7B" w:rsidRDefault="00C73EB3" w:rsidP="00C73EB3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6A7C7B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носителях.</w:t>
      </w:r>
    </w:p>
    <w:p w:rsidR="00C73EB3" w:rsidRPr="006A7C7B" w:rsidRDefault="00C73EB3" w:rsidP="00C73EB3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C73EB3" w:rsidRPr="006A7C7B" w:rsidRDefault="00C73EB3" w:rsidP="00C73EB3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6A7C7B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C73EB3" w:rsidRPr="006A7C7B" w:rsidTr="002E6803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EB3" w:rsidRPr="006A7C7B" w:rsidRDefault="00C73EB3" w:rsidP="002E680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6A7C7B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«Заказчик»: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EB3" w:rsidRPr="006A7C7B" w:rsidRDefault="00C73EB3" w:rsidP="002E680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6A7C7B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«Исполнитель»: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EB3" w:rsidRPr="006A7C7B" w:rsidRDefault="00C73EB3" w:rsidP="002E6803">
            <w:pPr>
              <w:jc w:val="center"/>
              <w:rPr>
                <w:sz w:val="22"/>
                <w:szCs w:val="22"/>
              </w:rPr>
            </w:pPr>
            <w:r w:rsidRPr="006A7C7B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«Обучающийся»</w:t>
            </w:r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23444B" w:rsidRPr="006A7C7B" w:rsidTr="002E6803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44B" w:rsidRPr="006A7C7B" w:rsidRDefault="0023444B" w:rsidP="0023444B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6A7C7B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23444B" w:rsidRPr="006A7C7B" w:rsidRDefault="0023444B" w:rsidP="00234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6A7C7B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6A7C7B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23444B" w:rsidRPr="006A7C7B" w:rsidRDefault="0023444B" w:rsidP="00234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</w:t>
            </w:r>
          </w:p>
          <w:p w:rsidR="0023444B" w:rsidRPr="006A7C7B" w:rsidRDefault="0023444B" w:rsidP="00234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23444B" w:rsidRPr="006A7C7B" w:rsidRDefault="0023444B" w:rsidP="00234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23444B" w:rsidRPr="006A7C7B" w:rsidRDefault="0023444B" w:rsidP="00234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жительства:___________________</w:t>
            </w:r>
          </w:p>
          <w:p w:rsidR="0023444B" w:rsidRPr="006A7C7B" w:rsidRDefault="0023444B" w:rsidP="00234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23444B" w:rsidRPr="006A7C7B" w:rsidRDefault="0023444B" w:rsidP="0023444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6A7C7B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23444B" w:rsidRPr="006A7C7B" w:rsidRDefault="0023444B" w:rsidP="0023444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3444B" w:rsidRPr="006A7C7B" w:rsidRDefault="0023444B" w:rsidP="0023444B">
            <w:pPr>
              <w:rPr>
                <w:rFonts w:ascii="Times New Roman" w:hAnsi="Times New Roman"/>
                <w:sz w:val="22"/>
                <w:szCs w:val="22"/>
              </w:rPr>
            </w:pPr>
            <w:r w:rsidRPr="006A7C7B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23444B" w:rsidRPr="006A7C7B" w:rsidRDefault="0023444B" w:rsidP="0023444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3444B" w:rsidRPr="006A7C7B" w:rsidRDefault="0023444B" w:rsidP="0023444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3444B" w:rsidRPr="006A7C7B" w:rsidRDefault="0023444B" w:rsidP="0023444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3444B" w:rsidRPr="006A7C7B" w:rsidRDefault="0023444B" w:rsidP="0023444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3444B" w:rsidRPr="006A7C7B" w:rsidRDefault="0023444B" w:rsidP="0023444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3444B" w:rsidRPr="006A7C7B" w:rsidRDefault="0023444B" w:rsidP="0023444B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23444B" w:rsidRPr="006A7C7B" w:rsidRDefault="0023444B" w:rsidP="0023444B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6A7C7B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юридическое лицо</w:t>
            </w:r>
          </w:p>
          <w:p w:rsidR="0023444B" w:rsidRPr="006A7C7B" w:rsidRDefault="0023444B" w:rsidP="00234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23444B" w:rsidRPr="006A7C7B" w:rsidRDefault="0023444B" w:rsidP="00234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_______________________</w:t>
            </w:r>
          </w:p>
          <w:p w:rsidR="0023444B" w:rsidRPr="006A7C7B" w:rsidRDefault="0023444B" w:rsidP="00234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Почтовый адрес: _______________________</w:t>
            </w:r>
          </w:p>
          <w:p w:rsidR="0023444B" w:rsidRPr="006A7C7B" w:rsidRDefault="0023444B" w:rsidP="00234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ОГРН</w:t>
            </w:r>
          </w:p>
          <w:p w:rsidR="0023444B" w:rsidRPr="006A7C7B" w:rsidRDefault="0023444B" w:rsidP="00234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23444B" w:rsidRPr="006A7C7B" w:rsidRDefault="0023444B" w:rsidP="00234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23444B" w:rsidRPr="006A7C7B" w:rsidRDefault="0023444B" w:rsidP="00234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р/с</w:t>
            </w:r>
          </w:p>
          <w:p w:rsidR="0023444B" w:rsidRPr="006A7C7B" w:rsidRDefault="0023444B" w:rsidP="00234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23444B" w:rsidRPr="006A7C7B" w:rsidRDefault="0023444B" w:rsidP="00234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23444B" w:rsidRPr="006A7C7B" w:rsidRDefault="0023444B" w:rsidP="00234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23444B" w:rsidRPr="006A7C7B" w:rsidRDefault="0023444B" w:rsidP="0023444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6A7C7B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23444B" w:rsidRPr="006A7C7B" w:rsidRDefault="0023444B" w:rsidP="00234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44B" w:rsidRPr="006A7C7B" w:rsidRDefault="0023444B" w:rsidP="0023444B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23444B" w:rsidRPr="006A7C7B" w:rsidRDefault="0023444B" w:rsidP="0023444B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625000, Россия, обл. Тюменская (72), г. Тюмень,                             ул. Володарского, д. 38</w:t>
            </w:r>
          </w:p>
          <w:p w:rsidR="0023444B" w:rsidRPr="006A7C7B" w:rsidRDefault="0023444B" w:rsidP="0023444B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proofErr w:type="spellStart"/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proofErr w:type="spellEnd"/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proofErr w:type="spellStart"/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  <w:proofErr w:type="spellEnd"/>
          </w:p>
          <w:p w:rsidR="0023444B" w:rsidRPr="006A7C7B" w:rsidRDefault="0023444B" w:rsidP="0023444B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23444B" w:rsidRPr="006A7C7B" w:rsidRDefault="0023444B" w:rsidP="0023444B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23444B" w:rsidRPr="006A7C7B" w:rsidRDefault="0023444B" w:rsidP="0023444B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6A7C7B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23444B" w:rsidRPr="006A7C7B" w:rsidRDefault="0023444B" w:rsidP="0023444B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6A7C7B">
              <w:rPr>
                <w:sz w:val="22"/>
                <w:szCs w:val="22"/>
              </w:rPr>
              <w:t xml:space="preserve">БИК 017102101, </w:t>
            </w:r>
          </w:p>
          <w:p w:rsidR="0023444B" w:rsidRPr="006A7C7B" w:rsidRDefault="0023444B" w:rsidP="0023444B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6A7C7B">
              <w:rPr>
                <w:sz w:val="22"/>
                <w:szCs w:val="22"/>
              </w:rPr>
              <w:t>р/с 03214643000000016700</w:t>
            </w:r>
          </w:p>
          <w:p w:rsidR="0023444B" w:rsidRPr="006A7C7B" w:rsidRDefault="0023444B" w:rsidP="0023444B">
            <w:pPr>
              <w:tabs>
                <w:tab w:val="left" w:pos="11"/>
              </w:tabs>
              <w:jc w:val="both"/>
              <w:rPr>
                <w:b/>
                <w:sz w:val="22"/>
                <w:szCs w:val="22"/>
              </w:rPr>
            </w:pPr>
            <w:r w:rsidRPr="006A7C7B">
              <w:rPr>
                <w:sz w:val="22"/>
                <w:szCs w:val="22"/>
              </w:rPr>
              <w:t>к/с 40102810945370000060</w:t>
            </w:r>
          </w:p>
          <w:p w:rsidR="0023444B" w:rsidRPr="006A7C7B" w:rsidRDefault="0023444B" w:rsidP="00234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справочно</w:t>
            </w:r>
            <w:proofErr w:type="spellEnd"/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: код ТОФК 6700) </w:t>
            </w:r>
          </w:p>
          <w:p w:rsidR="0023444B" w:rsidRPr="006A7C7B" w:rsidRDefault="0023444B" w:rsidP="0023444B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23444B" w:rsidRPr="006A7C7B" w:rsidRDefault="0023444B" w:rsidP="0023444B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23444B" w:rsidRPr="006A7C7B" w:rsidRDefault="0023444B" w:rsidP="0023444B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6A7C7B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6A7C7B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6A7C7B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23444B" w:rsidRPr="006A7C7B" w:rsidRDefault="0023444B" w:rsidP="0023444B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23444B" w:rsidRPr="006A7C7B" w:rsidRDefault="0023444B" w:rsidP="0023444B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УИН0</w:t>
            </w:r>
          </w:p>
          <w:p w:rsidR="0023444B" w:rsidRPr="006A7C7B" w:rsidRDefault="0023444B" w:rsidP="0023444B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23444B" w:rsidRPr="006A7C7B" w:rsidRDefault="0023444B" w:rsidP="0023444B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 филиала</w:t>
            </w:r>
            <w:r w:rsidRPr="006A7C7B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4"/>
            </w:r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23444B" w:rsidRPr="006A7C7B" w:rsidRDefault="0023444B" w:rsidP="0023444B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 филиала</w:t>
            </w:r>
            <w:r w:rsidRPr="006A7C7B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5"/>
            </w:r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+7(___)-___________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44B" w:rsidRPr="006A7C7B" w:rsidRDefault="0023444B" w:rsidP="00234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6A7C7B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6A7C7B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23444B" w:rsidRPr="006A7C7B" w:rsidRDefault="0023444B" w:rsidP="00234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23444B" w:rsidRPr="006A7C7B" w:rsidRDefault="0023444B" w:rsidP="00234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23444B" w:rsidRPr="006A7C7B" w:rsidRDefault="0023444B" w:rsidP="00234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23444B" w:rsidRPr="006A7C7B" w:rsidRDefault="0023444B" w:rsidP="00234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</w:t>
            </w:r>
          </w:p>
          <w:p w:rsidR="0023444B" w:rsidRPr="006A7C7B" w:rsidRDefault="0023444B" w:rsidP="0023444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6A7C7B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23444B" w:rsidRPr="006A7C7B" w:rsidRDefault="0023444B" w:rsidP="00234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23444B" w:rsidRPr="006A7C7B" w:rsidRDefault="0023444B" w:rsidP="0023444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6A7C7B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23444B" w:rsidRPr="006A7C7B" w:rsidRDefault="0023444B" w:rsidP="0023444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3444B" w:rsidRPr="006A7C7B" w:rsidRDefault="0023444B" w:rsidP="0023444B">
            <w:pPr>
              <w:rPr>
                <w:b/>
                <w:color w:val="000000"/>
                <w:sz w:val="22"/>
                <w:szCs w:val="22"/>
              </w:rPr>
            </w:pPr>
          </w:p>
          <w:p w:rsidR="0023444B" w:rsidRPr="006A7C7B" w:rsidRDefault="0023444B" w:rsidP="0023444B">
            <w:pPr>
              <w:rPr>
                <w:b/>
                <w:color w:val="000000"/>
                <w:sz w:val="22"/>
                <w:szCs w:val="22"/>
              </w:rPr>
            </w:pPr>
          </w:p>
          <w:p w:rsidR="0023444B" w:rsidRPr="006A7C7B" w:rsidRDefault="0023444B" w:rsidP="0023444B">
            <w:pPr>
              <w:rPr>
                <w:sz w:val="22"/>
                <w:szCs w:val="22"/>
              </w:rPr>
            </w:pPr>
          </w:p>
        </w:tc>
      </w:tr>
      <w:tr w:rsidR="00C73EB3" w:rsidRPr="006A7C7B" w:rsidTr="002E6803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EB3" w:rsidRPr="006A7C7B" w:rsidRDefault="00C73EB3" w:rsidP="002E6803">
            <w:pPr>
              <w:rPr>
                <w:rFonts w:ascii="Times New Roman" w:hAnsi="Times New Roman"/>
                <w:sz w:val="22"/>
                <w:szCs w:val="22"/>
              </w:rPr>
            </w:pPr>
            <w:r w:rsidRPr="006A7C7B">
              <w:rPr>
                <w:rFonts w:ascii="Times New Roman" w:hAnsi="Times New Roman"/>
                <w:sz w:val="22"/>
                <w:szCs w:val="22"/>
              </w:rPr>
              <w:t xml:space="preserve">Подпись </w:t>
            </w:r>
            <w:r w:rsidRPr="006A7C7B">
              <w:rPr>
                <w:rFonts w:ascii="Times New Roman" w:hAnsi="Times New Roman"/>
                <w:sz w:val="22"/>
                <w:szCs w:val="22"/>
              </w:rPr>
              <w:lastRenderedPageBreak/>
              <w:t>___________________________</w:t>
            </w:r>
          </w:p>
          <w:p w:rsidR="00C73EB3" w:rsidRPr="006A7C7B" w:rsidRDefault="00C73EB3" w:rsidP="002E6803">
            <w:pPr>
              <w:rPr>
                <w:rFonts w:ascii="Times New Roman" w:hAnsi="Times New Roman"/>
                <w:sz w:val="22"/>
                <w:szCs w:val="22"/>
              </w:rPr>
            </w:pPr>
            <w:r w:rsidRPr="006A7C7B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3EB3" w:rsidRPr="006A7C7B" w:rsidRDefault="00C73EB3" w:rsidP="002E68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7C7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Подпись  </w:t>
            </w:r>
            <w:r w:rsidRPr="006A7C7B">
              <w:rPr>
                <w:rFonts w:ascii="Times New Roman" w:hAnsi="Times New Roman"/>
                <w:sz w:val="22"/>
                <w:szCs w:val="22"/>
              </w:rPr>
              <w:lastRenderedPageBreak/>
              <w:t>_________________________</w:t>
            </w:r>
          </w:p>
          <w:p w:rsidR="00C73EB3" w:rsidRPr="006A7C7B" w:rsidRDefault="00C73EB3" w:rsidP="002E6803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A7C7B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3EB3" w:rsidRPr="006A7C7B" w:rsidRDefault="00C73EB3" w:rsidP="002E6803">
            <w:pPr>
              <w:rPr>
                <w:sz w:val="22"/>
                <w:szCs w:val="22"/>
              </w:rPr>
            </w:pPr>
            <w:r w:rsidRPr="006A7C7B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Подпись </w:t>
            </w:r>
            <w:r w:rsidRPr="006A7C7B">
              <w:rPr>
                <w:rFonts w:ascii="Times New Roman" w:hAnsi="Times New Roman"/>
                <w:sz w:val="22"/>
                <w:szCs w:val="22"/>
              </w:rPr>
              <w:lastRenderedPageBreak/>
              <w:t>__________________________</w:t>
            </w:r>
          </w:p>
        </w:tc>
      </w:tr>
    </w:tbl>
    <w:p w:rsidR="00C73EB3" w:rsidRPr="0035470D" w:rsidRDefault="00C73EB3" w:rsidP="00C73EB3">
      <w:pPr>
        <w:rPr>
          <w:sz w:val="22"/>
          <w:szCs w:val="22"/>
        </w:rPr>
      </w:pPr>
      <w:r w:rsidRPr="006A7C7B">
        <w:rPr>
          <w:sz w:val="22"/>
          <w:szCs w:val="22"/>
        </w:rPr>
        <w:lastRenderedPageBreak/>
        <w:t>Исп. Ф.И.О.</w:t>
      </w:r>
    </w:p>
    <w:p w:rsidR="004825A1" w:rsidRPr="0035470D" w:rsidRDefault="004825A1" w:rsidP="00C73EB3">
      <w:pPr>
        <w:jc w:val="center"/>
        <w:rPr>
          <w:sz w:val="22"/>
          <w:szCs w:val="22"/>
        </w:rPr>
      </w:pPr>
    </w:p>
    <w:sectPr w:rsidR="004825A1" w:rsidRPr="0035470D" w:rsidSect="00A227B3">
      <w:pgSz w:w="11906" w:h="16838"/>
      <w:pgMar w:top="397" w:right="454" w:bottom="284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E41" w:rsidRDefault="00321E41" w:rsidP="0005414B">
      <w:r>
        <w:separator/>
      </w:r>
    </w:p>
  </w:endnote>
  <w:endnote w:type="continuationSeparator" w:id="0">
    <w:p w:rsidR="00321E41" w:rsidRDefault="00321E41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E41" w:rsidRDefault="00321E41" w:rsidP="0005414B">
      <w:r>
        <w:separator/>
      </w:r>
    </w:p>
  </w:footnote>
  <w:footnote w:type="continuationSeparator" w:id="0">
    <w:p w:rsidR="00321E41" w:rsidRDefault="00321E41" w:rsidP="0005414B">
      <w:r>
        <w:continuationSeparator/>
      </w:r>
    </w:p>
  </w:footnote>
  <w:footnote w:id="1">
    <w:p w:rsidR="00204AEE" w:rsidRDefault="00204AEE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D9225D" w:rsidRPr="00871164" w:rsidRDefault="00D9225D" w:rsidP="00D9225D">
      <w:pPr>
        <w:pStyle w:val="af1"/>
        <w:rPr>
          <w:rFonts w:ascii="Times New Roman" w:hAnsi="Times New Roman" w:cs="Times New Roman"/>
          <w:szCs w:val="20"/>
        </w:rPr>
      </w:pPr>
      <w:r w:rsidRPr="002E1F2F">
        <w:rPr>
          <w:rStyle w:val="af3"/>
          <w:rFonts w:ascii="Times New Roman" w:hAnsi="Times New Roman" w:cs="Times New Roman"/>
          <w:szCs w:val="20"/>
        </w:rPr>
        <w:footnoteRef/>
      </w:r>
      <w:r w:rsidRPr="002E1F2F">
        <w:rPr>
          <w:rFonts w:ascii="Times New Roman" w:hAnsi="Times New Roman" w:cs="Times New Roman"/>
          <w:szCs w:val="20"/>
        </w:rPr>
        <w:t xml:space="preserve"> Количество курсов обучения определяется исходя из срока</w:t>
      </w:r>
      <w:r w:rsidRPr="002E1F2F">
        <w:rPr>
          <w:rFonts w:ascii="Times New Roman" w:eastAsia="Times New Roman" w:hAnsi="Times New Roman" w:cs="Times New Roman"/>
          <w:szCs w:val="20"/>
          <w:lang w:eastAsia="ru-RU" w:bidi="ar-SA"/>
        </w:rPr>
        <w:t xml:space="preserve"> освоения образовательной программы</w:t>
      </w:r>
      <w:r w:rsidRPr="002E1F2F">
        <w:rPr>
          <w:rFonts w:ascii="Times New Roman" w:hAnsi="Times New Roman" w:cs="Times New Roman"/>
          <w:szCs w:val="20"/>
        </w:rPr>
        <w:t>.</w:t>
      </w:r>
    </w:p>
  </w:footnote>
  <w:footnote w:id="3">
    <w:p w:rsidR="00BA0408" w:rsidRDefault="00BA0408" w:rsidP="00BA0408">
      <w:pPr>
        <w:pStyle w:val="af1"/>
      </w:pPr>
      <w:r w:rsidRPr="00895943">
        <w:rPr>
          <w:rStyle w:val="af3"/>
        </w:rPr>
        <w:footnoteRef/>
      </w:r>
      <w:r w:rsidRPr="00895943">
        <w:t xml:space="preserve"> При восстановлении на последний год (семестр) обучения настоящий пункт не требуется</w:t>
      </w:r>
    </w:p>
  </w:footnote>
  <w:footnote w:id="4">
    <w:p w:rsidR="0023444B" w:rsidRPr="00895943" w:rsidRDefault="0023444B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 </w:t>
      </w:r>
    </w:p>
  </w:footnote>
  <w:footnote w:id="5">
    <w:p w:rsidR="0023444B" w:rsidRDefault="0023444B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B064986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3"/>
    <w:rsid w:val="00001434"/>
    <w:rsid w:val="00002137"/>
    <w:rsid w:val="00007635"/>
    <w:rsid w:val="000146F9"/>
    <w:rsid w:val="000230E2"/>
    <w:rsid w:val="0002389B"/>
    <w:rsid w:val="00023FA0"/>
    <w:rsid w:val="000261DA"/>
    <w:rsid w:val="0005394C"/>
    <w:rsid w:val="0005414B"/>
    <w:rsid w:val="0005615B"/>
    <w:rsid w:val="00070BFA"/>
    <w:rsid w:val="00071385"/>
    <w:rsid w:val="00071A3D"/>
    <w:rsid w:val="00072472"/>
    <w:rsid w:val="0008641F"/>
    <w:rsid w:val="00093529"/>
    <w:rsid w:val="000961F5"/>
    <w:rsid w:val="000A2D22"/>
    <w:rsid w:val="000A7A7B"/>
    <w:rsid w:val="000B482F"/>
    <w:rsid w:val="000D5322"/>
    <w:rsid w:val="000D6CA8"/>
    <w:rsid w:val="000E46E6"/>
    <w:rsid w:val="000E6D6D"/>
    <w:rsid w:val="000F255A"/>
    <w:rsid w:val="000F5721"/>
    <w:rsid w:val="00107128"/>
    <w:rsid w:val="00113AC1"/>
    <w:rsid w:val="001150C3"/>
    <w:rsid w:val="00116958"/>
    <w:rsid w:val="0012454F"/>
    <w:rsid w:val="0013287A"/>
    <w:rsid w:val="00141353"/>
    <w:rsid w:val="00172E8F"/>
    <w:rsid w:val="00177189"/>
    <w:rsid w:val="00196276"/>
    <w:rsid w:val="001B018C"/>
    <w:rsid w:val="001B0C5F"/>
    <w:rsid w:val="001C1EE6"/>
    <w:rsid w:val="001C28BE"/>
    <w:rsid w:val="001D4C9E"/>
    <w:rsid w:val="001E1F21"/>
    <w:rsid w:val="00204AEE"/>
    <w:rsid w:val="002065F1"/>
    <w:rsid w:val="0020671D"/>
    <w:rsid w:val="00207FBF"/>
    <w:rsid w:val="0023444B"/>
    <w:rsid w:val="00234C68"/>
    <w:rsid w:val="00241432"/>
    <w:rsid w:val="002452C9"/>
    <w:rsid w:val="002572F2"/>
    <w:rsid w:val="00262C23"/>
    <w:rsid w:val="002728D6"/>
    <w:rsid w:val="00274314"/>
    <w:rsid w:val="00285FEA"/>
    <w:rsid w:val="00291222"/>
    <w:rsid w:val="002957EA"/>
    <w:rsid w:val="00296628"/>
    <w:rsid w:val="002A49A9"/>
    <w:rsid w:val="002B54E1"/>
    <w:rsid w:val="002B7DF8"/>
    <w:rsid w:val="002C3BD5"/>
    <w:rsid w:val="002C4399"/>
    <w:rsid w:val="002C443C"/>
    <w:rsid w:val="002E06CE"/>
    <w:rsid w:val="002E706B"/>
    <w:rsid w:val="002F762B"/>
    <w:rsid w:val="003119DB"/>
    <w:rsid w:val="003141D1"/>
    <w:rsid w:val="00321E41"/>
    <w:rsid w:val="00331860"/>
    <w:rsid w:val="0035170A"/>
    <w:rsid w:val="00352E6E"/>
    <w:rsid w:val="0035470D"/>
    <w:rsid w:val="00360EFB"/>
    <w:rsid w:val="003611D9"/>
    <w:rsid w:val="00361272"/>
    <w:rsid w:val="00372C2C"/>
    <w:rsid w:val="00380C70"/>
    <w:rsid w:val="0039021B"/>
    <w:rsid w:val="003A3F6F"/>
    <w:rsid w:val="003A7678"/>
    <w:rsid w:val="003B1AA9"/>
    <w:rsid w:val="003C1826"/>
    <w:rsid w:val="003D0132"/>
    <w:rsid w:val="003E1870"/>
    <w:rsid w:val="003F1C7D"/>
    <w:rsid w:val="003F7FCF"/>
    <w:rsid w:val="00403937"/>
    <w:rsid w:val="004110E2"/>
    <w:rsid w:val="0041137D"/>
    <w:rsid w:val="00416309"/>
    <w:rsid w:val="0043094E"/>
    <w:rsid w:val="00443A17"/>
    <w:rsid w:val="00443FC7"/>
    <w:rsid w:val="004444A4"/>
    <w:rsid w:val="00460208"/>
    <w:rsid w:val="0046529A"/>
    <w:rsid w:val="00474384"/>
    <w:rsid w:val="00477592"/>
    <w:rsid w:val="004825A1"/>
    <w:rsid w:val="00487B46"/>
    <w:rsid w:val="004920F3"/>
    <w:rsid w:val="00495839"/>
    <w:rsid w:val="004B65ED"/>
    <w:rsid w:val="004E4BB2"/>
    <w:rsid w:val="004E5BDC"/>
    <w:rsid w:val="004F3DFB"/>
    <w:rsid w:val="004F62B6"/>
    <w:rsid w:val="005059AA"/>
    <w:rsid w:val="00513CD3"/>
    <w:rsid w:val="005220D5"/>
    <w:rsid w:val="00542EBD"/>
    <w:rsid w:val="00543D99"/>
    <w:rsid w:val="0055308D"/>
    <w:rsid w:val="0055570F"/>
    <w:rsid w:val="00557DCB"/>
    <w:rsid w:val="00563329"/>
    <w:rsid w:val="0056339C"/>
    <w:rsid w:val="00565633"/>
    <w:rsid w:val="005946B8"/>
    <w:rsid w:val="00596FC2"/>
    <w:rsid w:val="005B1220"/>
    <w:rsid w:val="005B30B3"/>
    <w:rsid w:val="005B320A"/>
    <w:rsid w:val="005B3F79"/>
    <w:rsid w:val="005D3B57"/>
    <w:rsid w:val="006026A6"/>
    <w:rsid w:val="00614D29"/>
    <w:rsid w:val="006155E8"/>
    <w:rsid w:val="00622210"/>
    <w:rsid w:val="00626DF7"/>
    <w:rsid w:val="00640247"/>
    <w:rsid w:val="0064099B"/>
    <w:rsid w:val="006514A6"/>
    <w:rsid w:val="006518C4"/>
    <w:rsid w:val="00677DB2"/>
    <w:rsid w:val="00680C93"/>
    <w:rsid w:val="006848D5"/>
    <w:rsid w:val="0068544C"/>
    <w:rsid w:val="00692757"/>
    <w:rsid w:val="00697CBD"/>
    <w:rsid w:val="006A7C7B"/>
    <w:rsid w:val="006B48C1"/>
    <w:rsid w:val="006C54CF"/>
    <w:rsid w:val="006C5D53"/>
    <w:rsid w:val="006D00A0"/>
    <w:rsid w:val="006E2ADF"/>
    <w:rsid w:val="006E32AD"/>
    <w:rsid w:val="006F0EE4"/>
    <w:rsid w:val="00704EB8"/>
    <w:rsid w:val="00713A8C"/>
    <w:rsid w:val="00714D90"/>
    <w:rsid w:val="00721DB3"/>
    <w:rsid w:val="00731802"/>
    <w:rsid w:val="00733493"/>
    <w:rsid w:val="00755942"/>
    <w:rsid w:val="00757C83"/>
    <w:rsid w:val="00766D99"/>
    <w:rsid w:val="00776D53"/>
    <w:rsid w:val="00786F6B"/>
    <w:rsid w:val="00787805"/>
    <w:rsid w:val="0079682A"/>
    <w:rsid w:val="007A591A"/>
    <w:rsid w:val="007B3E07"/>
    <w:rsid w:val="007B4CAB"/>
    <w:rsid w:val="007D343E"/>
    <w:rsid w:val="007E2FDD"/>
    <w:rsid w:val="007F2386"/>
    <w:rsid w:val="00800AC0"/>
    <w:rsid w:val="00801042"/>
    <w:rsid w:val="00801427"/>
    <w:rsid w:val="00801CC1"/>
    <w:rsid w:val="008120AD"/>
    <w:rsid w:val="00817E8B"/>
    <w:rsid w:val="00822482"/>
    <w:rsid w:val="008250C5"/>
    <w:rsid w:val="00825D07"/>
    <w:rsid w:val="00833BF0"/>
    <w:rsid w:val="00837D59"/>
    <w:rsid w:val="00837ED3"/>
    <w:rsid w:val="008439B0"/>
    <w:rsid w:val="00854AD3"/>
    <w:rsid w:val="00860167"/>
    <w:rsid w:val="00863934"/>
    <w:rsid w:val="00864135"/>
    <w:rsid w:val="00883242"/>
    <w:rsid w:val="00893C85"/>
    <w:rsid w:val="008A0B62"/>
    <w:rsid w:val="008B3328"/>
    <w:rsid w:val="008B3DD3"/>
    <w:rsid w:val="008C6C10"/>
    <w:rsid w:val="008E3B85"/>
    <w:rsid w:val="008F2E98"/>
    <w:rsid w:val="008F52F0"/>
    <w:rsid w:val="008F76A7"/>
    <w:rsid w:val="0091684F"/>
    <w:rsid w:val="009217C1"/>
    <w:rsid w:val="00922D7C"/>
    <w:rsid w:val="00922F52"/>
    <w:rsid w:val="009272E0"/>
    <w:rsid w:val="0093135B"/>
    <w:rsid w:val="00935358"/>
    <w:rsid w:val="00937B02"/>
    <w:rsid w:val="009406B6"/>
    <w:rsid w:val="00940BCF"/>
    <w:rsid w:val="00951F9D"/>
    <w:rsid w:val="00953E43"/>
    <w:rsid w:val="009620FC"/>
    <w:rsid w:val="00971902"/>
    <w:rsid w:val="009747BB"/>
    <w:rsid w:val="00982076"/>
    <w:rsid w:val="00983331"/>
    <w:rsid w:val="00994B14"/>
    <w:rsid w:val="009A44AF"/>
    <w:rsid w:val="009A4A64"/>
    <w:rsid w:val="009B541E"/>
    <w:rsid w:val="009B6CA7"/>
    <w:rsid w:val="009C14F5"/>
    <w:rsid w:val="009C5994"/>
    <w:rsid w:val="009D2BB7"/>
    <w:rsid w:val="009E2EA9"/>
    <w:rsid w:val="009E48E3"/>
    <w:rsid w:val="009E51E2"/>
    <w:rsid w:val="009E6C07"/>
    <w:rsid w:val="009F04C8"/>
    <w:rsid w:val="009F5108"/>
    <w:rsid w:val="00A02B0A"/>
    <w:rsid w:val="00A07807"/>
    <w:rsid w:val="00A149CD"/>
    <w:rsid w:val="00A16C7A"/>
    <w:rsid w:val="00A227B3"/>
    <w:rsid w:val="00A23292"/>
    <w:rsid w:val="00A2514A"/>
    <w:rsid w:val="00A357BE"/>
    <w:rsid w:val="00A445D1"/>
    <w:rsid w:val="00A512B5"/>
    <w:rsid w:val="00A6427D"/>
    <w:rsid w:val="00A6489A"/>
    <w:rsid w:val="00A71D8A"/>
    <w:rsid w:val="00A75349"/>
    <w:rsid w:val="00A75D32"/>
    <w:rsid w:val="00A7641C"/>
    <w:rsid w:val="00A8123A"/>
    <w:rsid w:val="00A84620"/>
    <w:rsid w:val="00A86CFA"/>
    <w:rsid w:val="00A87EB7"/>
    <w:rsid w:val="00A97F6A"/>
    <w:rsid w:val="00AB1BAE"/>
    <w:rsid w:val="00AB1C31"/>
    <w:rsid w:val="00AB6FC5"/>
    <w:rsid w:val="00AC7057"/>
    <w:rsid w:val="00AD51C3"/>
    <w:rsid w:val="00AE5BAE"/>
    <w:rsid w:val="00AE642F"/>
    <w:rsid w:val="00AE7118"/>
    <w:rsid w:val="00AE725B"/>
    <w:rsid w:val="00AF3178"/>
    <w:rsid w:val="00B1661D"/>
    <w:rsid w:val="00B332F8"/>
    <w:rsid w:val="00B34062"/>
    <w:rsid w:val="00B44415"/>
    <w:rsid w:val="00B4618C"/>
    <w:rsid w:val="00B519B8"/>
    <w:rsid w:val="00B51A5F"/>
    <w:rsid w:val="00B548B7"/>
    <w:rsid w:val="00B8019A"/>
    <w:rsid w:val="00BA0408"/>
    <w:rsid w:val="00BA4C72"/>
    <w:rsid w:val="00BC68FE"/>
    <w:rsid w:val="00BC6C63"/>
    <w:rsid w:val="00BD34EA"/>
    <w:rsid w:val="00BD6990"/>
    <w:rsid w:val="00BD73FD"/>
    <w:rsid w:val="00BF7A2E"/>
    <w:rsid w:val="00C00583"/>
    <w:rsid w:val="00C0110C"/>
    <w:rsid w:val="00C04896"/>
    <w:rsid w:val="00C060E4"/>
    <w:rsid w:val="00C14DCD"/>
    <w:rsid w:val="00C212ED"/>
    <w:rsid w:val="00C31D82"/>
    <w:rsid w:val="00C42940"/>
    <w:rsid w:val="00C4446E"/>
    <w:rsid w:val="00C44A92"/>
    <w:rsid w:val="00C5379B"/>
    <w:rsid w:val="00C62D5E"/>
    <w:rsid w:val="00C63D48"/>
    <w:rsid w:val="00C6481F"/>
    <w:rsid w:val="00C659B9"/>
    <w:rsid w:val="00C73EB3"/>
    <w:rsid w:val="00CC33B7"/>
    <w:rsid w:val="00CD68BC"/>
    <w:rsid w:val="00CE12DC"/>
    <w:rsid w:val="00CF59FE"/>
    <w:rsid w:val="00D03F9A"/>
    <w:rsid w:val="00D060E2"/>
    <w:rsid w:val="00D1077C"/>
    <w:rsid w:val="00D23FA8"/>
    <w:rsid w:val="00D35A8C"/>
    <w:rsid w:val="00D3719A"/>
    <w:rsid w:val="00D41510"/>
    <w:rsid w:val="00D544C5"/>
    <w:rsid w:val="00D54BB4"/>
    <w:rsid w:val="00D5504A"/>
    <w:rsid w:val="00D57018"/>
    <w:rsid w:val="00D65419"/>
    <w:rsid w:val="00D65593"/>
    <w:rsid w:val="00D820E6"/>
    <w:rsid w:val="00D85A8B"/>
    <w:rsid w:val="00D9225D"/>
    <w:rsid w:val="00D94D4C"/>
    <w:rsid w:val="00D95619"/>
    <w:rsid w:val="00D96184"/>
    <w:rsid w:val="00D966BB"/>
    <w:rsid w:val="00D96BCB"/>
    <w:rsid w:val="00DB5C2F"/>
    <w:rsid w:val="00DC11F6"/>
    <w:rsid w:val="00DD1D11"/>
    <w:rsid w:val="00DD3D4B"/>
    <w:rsid w:val="00DE41CA"/>
    <w:rsid w:val="00DF1921"/>
    <w:rsid w:val="00DF5CF6"/>
    <w:rsid w:val="00E135F8"/>
    <w:rsid w:val="00E13B24"/>
    <w:rsid w:val="00E14A5C"/>
    <w:rsid w:val="00E22322"/>
    <w:rsid w:val="00E27EFD"/>
    <w:rsid w:val="00E302AC"/>
    <w:rsid w:val="00E45509"/>
    <w:rsid w:val="00E87F93"/>
    <w:rsid w:val="00EA2FE1"/>
    <w:rsid w:val="00EA4D96"/>
    <w:rsid w:val="00EA5162"/>
    <w:rsid w:val="00EC23DC"/>
    <w:rsid w:val="00ED1A24"/>
    <w:rsid w:val="00EE02C2"/>
    <w:rsid w:val="00EE6188"/>
    <w:rsid w:val="00EF0C99"/>
    <w:rsid w:val="00EF4ECF"/>
    <w:rsid w:val="00EF641A"/>
    <w:rsid w:val="00F17334"/>
    <w:rsid w:val="00F255C7"/>
    <w:rsid w:val="00F3692E"/>
    <w:rsid w:val="00F37D6D"/>
    <w:rsid w:val="00F40E00"/>
    <w:rsid w:val="00F54EAA"/>
    <w:rsid w:val="00F563AC"/>
    <w:rsid w:val="00F66B76"/>
    <w:rsid w:val="00F8612A"/>
    <w:rsid w:val="00F95890"/>
    <w:rsid w:val="00FB2075"/>
    <w:rsid w:val="00FB6136"/>
    <w:rsid w:val="00FB76AE"/>
    <w:rsid w:val="00FD46FC"/>
    <w:rsid w:val="00FE07DE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96D934E-E8A8-43B9-8504-AF53BF170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24A18-4A68-4FAE-A35A-AABF2534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4085</Words>
  <Characters>23286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27317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Гапанович Анна Владимировна</cp:lastModifiedBy>
  <cp:revision>10</cp:revision>
  <cp:lastPrinted>2022-06-10T05:24:00Z</cp:lastPrinted>
  <dcterms:created xsi:type="dcterms:W3CDTF">2022-05-30T07:31:00Z</dcterms:created>
  <dcterms:modified xsi:type="dcterms:W3CDTF">2022-06-10T05:25:00Z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